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CEC4" w14:textId="634A8A5A" w:rsidR="001E7010" w:rsidRDefault="001E7010" w:rsidP="001E7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6AB7FF0" w14:textId="221D0891" w:rsidR="005D00E1" w:rsidRDefault="00C47FD8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2D700" wp14:editId="2526CF9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6365240" cy="62230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22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BE0E3">
                                <a:alpha val="46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A5FEC" w14:textId="268E4BE0" w:rsidR="00BC79CF" w:rsidRPr="00BC79CF" w:rsidRDefault="00F076EA" w:rsidP="00BC79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HORIZONTE EUROPA</w:t>
                            </w:r>
                          </w:p>
                          <w:p w14:paraId="603EADD5" w14:textId="77777777" w:rsidR="00BC79CF" w:rsidRPr="00BC79CF" w:rsidRDefault="00B439E1" w:rsidP="00BC79C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Convocatorias</w:t>
                            </w:r>
                            <w:r w:rsidR="002228E5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 </w:t>
                            </w:r>
                            <w:r w:rsidR="00F076EA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del Programa de Trabajo </w:t>
                            </w:r>
                            <w:r w:rsidR="00E45C7B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20</w:t>
                            </w:r>
                            <w:r w:rsidR="00F076EA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21-22</w:t>
                            </w:r>
                          </w:p>
                        </w:txbxContent>
                      </wps:txbx>
                      <wps:bodyPr rot="0" vert="horz" wrap="square" lIns="16740" tIns="42520" rIns="16740" bIns="425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2D7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1.25pt;width:501.2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" stroked="f">
                <v:fill color2="#bbe0e3" o:opacity2="30801f" rotate="t" focusposition=".5,.5" focussize="" focus="100%" type="gradientRadial"/>
                <v:textbox style="mso-fit-shape-to-text:t" inset=".465mm,1.1811mm,.465mm,1.1811mm">
                  <w:txbxContent>
                    <w:p w14:paraId="40FA5FEC" w14:textId="268E4BE0" w:rsidR="00BC79CF" w:rsidRPr="00BC79CF" w:rsidRDefault="00F076EA" w:rsidP="00BC79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HORIZONTE EUROPA</w:t>
                      </w:r>
                    </w:p>
                    <w:p w14:paraId="603EADD5" w14:textId="77777777" w:rsidR="00BC79CF" w:rsidRPr="00BC79CF" w:rsidRDefault="00B439E1" w:rsidP="00BC79CF">
                      <w:pPr>
                        <w:autoSpaceDE w:val="0"/>
                        <w:autoSpaceDN w:val="0"/>
                        <w:adjustRightInd w:val="0"/>
                        <w:spacing w:after="4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Convocatorias</w:t>
                      </w:r>
                      <w:r w:rsidR="002228E5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 </w:t>
                      </w:r>
                      <w:r w:rsidR="00F076EA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del Programa de Trabajo </w:t>
                      </w:r>
                      <w:r w:rsidR="00E45C7B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20</w:t>
                      </w:r>
                      <w:r w:rsidR="00F076EA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21-22</w:t>
                      </w:r>
                    </w:p>
                  </w:txbxContent>
                </v:textbox>
              </v:shape>
            </w:pict>
          </mc:Fallback>
        </mc:AlternateContent>
      </w:r>
    </w:p>
    <w:p w14:paraId="2C581812" w14:textId="570A148A" w:rsidR="00FB0B83" w:rsidRDefault="00FB0B83">
      <w:pPr>
        <w:rPr>
          <w:rFonts w:ascii="Arial" w:hAnsi="Arial" w:cs="Arial"/>
        </w:rPr>
      </w:pPr>
    </w:p>
    <w:p w14:paraId="4AA02402" w14:textId="4D44D8C2" w:rsidR="00E60A8D" w:rsidRPr="004020DC" w:rsidRDefault="00E60A8D">
      <w:pPr>
        <w:rPr>
          <w:rFonts w:ascii="Arial" w:hAnsi="Arial" w:cs="Arial"/>
        </w:rPr>
      </w:pPr>
    </w:p>
    <w:p w14:paraId="7C9246C7" w14:textId="28D5FC03" w:rsidR="00A7268D" w:rsidRPr="00B0054A" w:rsidRDefault="00A7268D" w:rsidP="00501B4D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12B22945" w14:textId="77777777" w:rsidR="003E727A" w:rsidRDefault="003E727A" w:rsidP="00501B4D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57E601F9" w14:textId="537EDA7B" w:rsidR="00BC79CF" w:rsidRPr="004020DC" w:rsidRDefault="00C47FD8" w:rsidP="00BC79C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8F0AC" wp14:editId="44907D85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365240" cy="340995"/>
                <wp:effectExtent l="0" t="0" r="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BE0E3">
                                <a:alpha val="46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EF948" w14:textId="147CFA06" w:rsidR="00BC79CF" w:rsidRDefault="00BC79CF" w:rsidP="00BC79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 xml:space="preserve">FORMULARIO DE SOLICITUD </w:t>
                            </w:r>
                            <w:r w:rsidR="001C0F8A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>DE</w:t>
                            </w:r>
                            <w:r w:rsidR="00CC5297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 xml:space="preserve"> REUNIÓN CON LA OPE</w:t>
                            </w:r>
                          </w:p>
                          <w:p w14:paraId="199082BC" w14:textId="0FAB1A5F" w:rsidR="00077DD4" w:rsidRPr="00077DD4" w:rsidRDefault="00077DD4" w:rsidP="00BC79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36"/>
                              </w:rPr>
                            </w:pPr>
                            <w:r w:rsidRPr="00077DD4"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36"/>
                              </w:rPr>
                              <w:t xml:space="preserve">Por favor, enviad este documento a </w:t>
                            </w:r>
                            <w:hyperlink r:id="rId6" w:history="1">
                              <w:r w:rsidRPr="00077DD4">
                                <w:rPr>
                                  <w:rStyle w:val="Hipervnculo"/>
                                  <w:rFonts w:ascii="Calibri" w:hAnsi="Calibri" w:cs="Arial"/>
                                  <w:bCs/>
                                  <w:i/>
                                  <w:sz w:val="22"/>
                                  <w:szCs w:val="36"/>
                                </w:rPr>
                                <w:t>ope@uma.es</w:t>
                              </w:r>
                            </w:hyperlink>
                            <w:r w:rsidRPr="00077DD4"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36"/>
                              </w:rPr>
                              <w:t xml:space="preserve"> indicando en el asunto “Formulario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36"/>
                              </w:rPr>
                              <w:t>s</w:t>
                            </w:r>
                            <w:r w:rsidRPr="00077DD4"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36"/>
                              </w:rPr>
                              <w:t xml:space="preserve">olicitud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36"/>
                              </w:rPr>
                              <w:t>r</w:t>
                            </w:r>
                            <w:r w:rsidRPr="00077DD4"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36"/>
                              </w:rPr>
                              <w:t>eunión OPE”</w:t>
                            </w:r>
                          </w:p>
                        </w:txbxContent>
                      </wps:txbx>
                      <wps:bodyPr rot="0" vert="horz" wrap="square" lIns="16740" tIns="42520" rIns="16740" bIns="425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F0AC" id="_x0000_s1027" type="#_x0000_t202" style="position:absolute;margin-left:450pt;margin-top:1.35pt;width:501.2pt;height:26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" stroked="f">
                <v:fill color2="#bbe0e3" o:opacity2="30801f" rotate="t" focusposition=".5,.5" focussize="" focus="100%" type="gradientRadial"/>
                <v:textbox style="mso-fit-shape-to-text:t" inset=".465mm,1.1811mm,.465mm,1.1811mm">
                  <w:txbxContent>
                    <w:p w14:paraId="406EF948" w14:textId="147CFA06" w:rsidR="00BC79CF" w:rsidRDefault="00BC79CF" w:rsidP="00BC79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  <w:t xml:space="preserve">FORMULARIO DE SOLICITUD </w:t>
                      </w:r>
                      <w:r w:rsidR="001C0F8A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  <w:t>DE</w:t>
                      </w:r>
                      <w:r w:rsidR="00CC5297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  <w:t xml:space="preserve"> REUNIÓN CON LA OPE</w:t>
                      </w:r>
                    </w:p>
                    <w:p w14:paraId="199082BC" w14:textId="0FAB1A5F" w:rsidR="00077DD4" w:rsidRPr="00077DD4" w:rsidRDefault="00077DD4" w:rsidP="00BC79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36"/>
                        </w:rPr>
                      </w:pPr>
                      <w:r w:rsidRPr="00077DD4"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36"/>
                        </w:rPr>
                        <w:t xml:space="preserve">Por favor, enviad este documento a </w:t>
                      </w:r>
                      <w:hyperlink r:id="rId7" w:history="1">
                        <w:r w:rsidRPr="00077DD4">
                          <w:rPr>
                            <w:rStyle w:val="Hipervnculo"/>
                            <w:rFonts w:ascii="Calibri" w:hAnsi="Calibri" w:cs="Arial"/>
                            <w:bCs/>
                            <w:i/>
                            <w:sz w:val="22"/>
                            <w:szCs w:val="36"/>
                          </w:rPr>
                          <w:t>ope@uma.es</w:t>
                        </w:r>
                      </w:hyperlink>
                      <w:r w:rsidRPr="00077DD4"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36"/>
                        </w:rPr>
                        <w:t xml:space="preserve"> indicando en el asunto “Formulario </w:t>
                      </w:r>
                      <w:r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36"/>
                        </w:rPr>
                        <w:t>s</w:t>
                      </w:r>
                      <w:r w:rsidRPr="00077DD4"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36"/>
                        </w:rPr>
                        <w:t xml:space="preserve">olicitud </w:t>
                      </w:r>
                      <w:r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36"/>
                        </w:rPr>
                        <w:t>r</w:t>
                      </w:r>
                      <w:r w:rsidRPr="00077DD4"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36"/>
                        </w:rPr>
                        <w:t>eunión OPE”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6995B" w14:textId="77777777" w:rsidR="00BC79CF" w:rsidRDefault="00BC79CF" w:rsidP="00BC79CF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0296011E" w14:textId="0B58C787" w:rsidR="00BC79CF" w:rsidRDefault="00BC79CF" w:rsidP="00BC79CF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67EB4A86" w14:textId="4867AC8E" w:rsidR="00704E8E" w:rsidRDefault="00704E8E" w:rsidP="00BC79CF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4C539D20" w14:textId="77777777" w:rsidR="009626D6" w:rsidRDefault="009626D6" w:rsidP="00BC79CF">
      <w:pPr>
        <w:outlineLvl w:val="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7049"/>
      </w:tblGrid>
      <w:tr w:rsidR="00BC79CF" w:rsidRPr="006934BC" w14:paraId="14827B1E" w14:textId="77777777" w:rsidTr="0011251A">
        <w:tc>
          <w:tcPr>
            <w:tcW w:w="9906" w:type="dxa"/>
            <w:gridSpan w:val="2"/>
            <w:shd w:val="clear" w:color="auto" w:fill="DAEEF3"/>
          </w:tcPr>
          <w:p w14:paraId="46E32EAD" w14:textId="3D2856F1" w:rsidR="00BC79CF" w:rsidRPr="006934BC" w:rsidRDefault="000B4EA7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DATOS DE CONTACTO</w:t>
            </w:r>
          </w:p>
        </w:tc>
      </w:tr>
      <w:tr w:rsidR="00BC79CF" w:rsidRPr="006934BC" w14:paraId="6DF096C7" w14:textId="77777777" w:rsidTr="001C0F8A">
        <w:tc>
          <w:tcPr>
            <w:tcW w:w="2857" w:type="dxa"/>
            <w:shd w:val="clear" w:color="auto" w:fill="auto"/>
          </w:tcPr>
          <w:p w14:paraId="6CB9E053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7049" w:type="dxa"/>
            <w:shd w:val="clear" w:color="auto" w:fill="auto"/>
          </w:tcPr>
          <w:p w14:paraId="31DFB35C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4B99" w:rsidRPr="006934BC" w14:paraId="0B184E21" w14:textId="77777777" w:rsidTr="001C0F8A">
        <w:tc>
          <w:tcPr>
            <w:tcW w:w="2857" w:type="dxa"/>
            <w:shd w:val="clear" w:color="auto" w:fill="auto"/>
          </w:tcPr>
          <w:p w14:paraId="1DE58A67" w14:textId="73BEFD7B" w:rsidR="00C54B99" w:rsidRDefault="00C54B99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Categoría Profesional</w:t>
            </w:r>
          </w:p>
        </w:tc>
        <w:tc>
          <w:tcPr>
            <w:tcW w:w="7049" w:type="dxa"/>
            <w:shd w:val="clear" w:color="auto" w:fill="auto"/>
          </w:tcPr>
          <w:p w14:paraId="09FB5C80" w14:textId="77777777" w:rsidR="00C54B99" w:rsidRPr="006934BC" w:rsidRDefault="00C54B9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20A231EF" w14:textId="77777777" w:rsidTr="001C0F8A">
        <w:tc>
          <w:tcPr>
            <w:tcW w:w="2857" w:type="dxa"/>
            <w:shd w:val="clear" w:color="auto" w:fill="auto"/>
          </w:tcPr>
          <w:p w14:paraId="41D53FA3" w14:textId="182A14A4" w:rsidR="00BC79CF" w:rsidRPr="006934BC" w:rsidRDefault="001E7010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Departamento </w:t>
            </w:r>
          </w:p>
        </w:tc>
        <w:tc>
          <w:tcPr>
            <w:tcW w:w="7049" w:type="dxa"/>
            <w:shd w:val="clear" w:color="auto" w:fill="auto"/>
          </w:tcPr>
          <w:p w14:paraId="2CF7270F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57A79F5E" w14:textId="77777777" w:rsidTr="001C0F8A">
        <w:tc>
          <w:tcPr>
            <w:tcW w:w="2857" w:type="dxa"/>
            <w:shd w:val="clear" w:color="auto" w:fill="auto"/>
          </w:tcPr>
          <w:p w14:paraId="09625C3E" w14:textId="7D87DB7B" w:rsidR="00BC79CF" w:rsidRPr="006934BC" w:rsidRDefault="001E7010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Grupo de Investigación</w:t>
            </w:r>
          </w:p>
        </w:tc>
        <w:tc>
          <w:tcPr>
            <w:tcW w:w="7049" w:type="dxa"/>
            <w:shd w:val="clear" w:color="auto" w:fill="auto"/>
          </w:tcPr>
          <w:p w14:paraId="1D7975C4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5ABDEDA1" w14:textId="77777777" w:rsidTr="001C0F8A">
        <w:tc>
          <w:tcPr>
            <w:tcW w:w="2857" w:type="dxa"/>
            <w:shd w:val="clear" w:color="auto" w:fill="auto"/>
          </w:tcPr>
          <w:p w14:paraId="5499B7B5" w14:textId="450F279C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11251A">
              <w:rPr>
                <w:rFonts w:ascii="Calibri" w:hAnsi="Calibri" w:cs="Arial"/>
                <w:b/>
                <w:sz w:val="22"/>
                <w:szCs w:val="22"/>
              </w:rPr>
              <w:t>/Teléfono de contacto</w:t>
            </w:r>
          </w:p>
        </w:tc>
        <w:tc>
          <w:tcPr>
            <w:tcW w:w="7049" w:type="dxa"/>
            <w:shd w:val="clear" w:color="auto" w:fill="auto"/>
          </w:tcPr>
          <w:p w14:paraId="28297D70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883A7F" w14:textId="1E6A9D8A" w:rsidR="00BC79CF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E70E29" w:rsidRPr="006934BC" w14:paraId="18DC8723" w14:textId="77777777" w:rsidTr="009A7177">
        <w:tc>
          <w:tcPr>
            <w:tcW w:w="9906" w:type="dxa"/>
            <w:gridSpan w:val="2"/>
            <w:shd w:val="clear" w:color="auto" w:fill="DAEEF3"/>
          </w:tcPr>
          <w:p w14:paraId="3DBD0E5B" w14:textId="77787C56" w:rsidR="00E70E29" w:rsidRPr="006934BC" w:rsidRDefault="00E70E29" w:rsidP="009A7177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¿A qué sesión</w:t>
            </w:r>
            <w:r w:rsidR="00A82E4D">
              <w:rPr>
                <w:rFonts w:ascii="Calibri" w:hAnsi="Calibri" w:cs="Arial"/>
                <w:b/>
                <w:sz w:val="22"/>
                <w:szCs w:val="22"/>
              </w:rPr>
              <w:t>/es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le interesa asistir?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E70E29" w:rsidRPr="006934BC" w14:paraId="0E33F707" w14:textId="77777777" w:rsidTr="00A64B28">
        <w:tc>
          <w:tcPr>
            <w:tcW w:w="4953" w:type="dxa"/>
            <w:shd w:val="clear" w:color="auto" w:fill="auto"/>
          </w:tcPr>
          <w:p w14:paraId="324C18E3" w14:textId="08A2C484" w:rsidR="00E70E29" w:rsidRPr="006934BC" w:rsidRDefault="00E70E29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D26018">
              <w:rPr>
                <w:rFonts w:ascii="Calibri" w:hAnsi="Calibri" w:cs="Arial"/>
                <w:sz w:val="22"/>
                <w:szCs w:val="22"/>
              </w:rPr>
              <w:t>edio Ambiente</w:t>
            </w:r>
            <w:r w:rsidR="009626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</w:tcPr>
          <w:p w14:paraId="1C915343" w14:textId="5AB31378" w:rsidR="00E70E29" w:rsidRPr="006934BC" w:rsidRDefault="00B852B0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4062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0E29" w:rsidRPr="006934BC" w14:paraId="665F3CDC" w14:textId="77777777" w:rsidTr="00F755FB">
        <w:tc>
          <w:tcPr>
            <w:tcW w:w="4953" w:type="dxa"/>
            <w:shd w:val="clear" w:color="auto" w:fill="auto"/>
          </w:tcPr>
          <w:p w14:paraId="1E100555" w14:textId="07AE9D67" w:rsidR="00E70E29" w:rsidRPr="006934BC" w:rsidRDefault="00D26018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Energía y Movilidad</w:t>
            </w:r>
          </w:p>
        </w:tc>
        <w:tc>
          <w:tcPr>
            <w:tcW w:w="4953" w:type="dxa"/>
            <w:shd w:val="clear" w:color="auto" w:fill="auto"/>
          </w:tcPr>
          <w:p w14:paraId="2CFC4E94" w14:textId="3EB9AE70" w:rsidR="00E70E29" w:rsidRPr="006934BC" w:rsidRDefault="00B852B0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663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0E29" w:rsidRPr="006934BC" w14:paraId="12FAA9D6" w14:textId="77777777" w:rsidTr="00BA7F42">
        <w:tc>
          <w:tcPr>
            <w:tcW w:w="4953" w:type="dxa"/>
            <w:shd w:val="clear" w:color="auto" w:fill="auto"/>
          </w:tcPr>
          <w:p w14:paraId="7D5CAC8F" w14:textId="50D93482" w:rsidR="00E70E29" w:rsidRPr="006934BC" w:rsidRDefault="00D26018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Economía Circular y Gestión Ambiental</w:t>
            </w:r>
          </w:p>
        </w:tc>
        <w:tc>
          <w:tcPr>
            <w:tcW w:w="4953" w:type="dxa"/>
            <w:shd w:val="clear" w:color="auto" w:fill="auto"/>
          </w:tcPr>
          <w:p w14:paraId="3B359DFC" w14:textId="5D1B72EF" w:rsidR="00E70E29" w:rsidRPr="006934BC" w:rsidRDefault="00B852B0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894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0E29" w:rsidRPr="006934BC" w14:paraId="0DA8F812" w14:textId="77777777" w:rsidTr="00BC7B6F">
        <w:tc>
          <w:tcPr>
            <w:tcW w:w="4953" w:type="dxa"/>
            <w:shd w:val="clear" w:color="auto" w:fill="auto"/>
          </w:tcPr>
          <w:p w14:paraId="48E6453E" w14:textId="37C052FE" w:rsidR="00E70E29" w:rsidRPr="006934BC" w:rsidRDefault="00B852B0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Cultura, Sociedad y Seguridad </w:t>
            </w:r>
          </w:p>
        </w:tc>
        <w:tc>
          <w:tcPr>
            <w:tcW w:w="4953" w:type="dxa"/>
            <w:shd w:val="clear" w:color="auto" w:fill="auto"/>
          </w:tcPr>
          <w:p w14:paraId="2195DF6C" w14:textId="083FF80F" w:rsidR="00E70E29" w:rsidRPr="006934BC" w:rsidRDefault="00B852B0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63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0E29" w:rsidRPr="006934BC" w14:paraId="6DF93F82" w14:textId="77777777" w:rsidTr="00623E5C">
        <w:tc>
          <w:tcPr>
            <w:tcW w:w="4953" w:type="dxa"/>
            <w:shd w:val="clear" w:color="auto" w:fill="auto"/>
          </w:tcPr>
          <w:p w14:paraId="1B9E933C" w14:textId="683CA619" w:rsidR="00E70E29" w:rsidRPr="006934BC" w:rsidRDefault="00B852B0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Salud </w:t>
            </w:r>
          </w:p>
        </w:tc>
        <w:tc>
          <w:tcPr>
            <w:tcW w:w="4953" w:type="dxa"/>
            <w:shd w:val="clear" w:color="auto" w:fill="auto"/>
          </w:tcPr>
          <w:p w14:paraId="1BAA43D7" w14:textId="1E34E9A4" w:rsidR="00E70E29" w:rsidRPr="006934BC" w:rsidRDefault="00B852B0" w:rsidP="009A7177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425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B7421C0" w14:textId="2522D1FC" w:rsidR="00E70E29" w:rsidRDefault="00E70E29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43DE7628" w14:textId="77777777" w:rsidR="009626D6" w:rsidRDefault="009626D6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BC79CF" w:rsidRPr="006934BC" w14:paraId="33CF5CAF" w14:textId="77777777" w:rsidTr="005E6882">
        <w:tc>
          <w:tcPr>
            <w:tcW w:w="9906" w:type="dxa"/>
            <w:shd w:val="clear" w:color="auto" w:fill="DAEEF3"/>
          </w:tcPr>
          <w:p w14:paraId="4538EC55" w14:textId="58BD96B5" w:rsidR="00BC79CF" w:rsidRPr="006934BC" w:rsidRDefault="005E6882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9D4F93">
              <w:rPr>
                <w:rFonts w:ascii="Calibri" w:hAnsi="Calibri" w:cs="Arial"/>
                <w:b/>
                <w:sz w:val="22"/>
                <w:szCs w:val="22"/>
              </w:rPr>
              <w:t xml:space="preserve">íneas de investigación activas </w:t>
            </w:r>
          </w:p>
        </w:tc>
      </w:tr>
      <w:tr w:rsidR="005E6882" w:rsidRPr="006934BC" w14:paraId="233B6BE8" w14:textId="77777777" w:rsidTr="007E357C">
        <w:tc>
          <w:tcPr>
            <w:tcW w:w="9906" w:type="dxa"/>
            <w:shd w:val="clear" w:color="auto" w:fill="auto"/>
          </w:tcPr>
          <w:p w14:paraId="7C0CE492" w14:textId="77777777" w:rsidR="005E6882" w:rsidRDefault="005E6882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C108C76" w14:textId="77777777" w:rsidR="005E6882" w:rsidRDefault="005E6882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E5F6420" w14:textId="77777777" w:rsidR="005E6882" w:rsidRDefault="005E6882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545189C" w14:textId="41C29C35" w:rsidR="005E6882" w:rsidRDefault="005E6882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1EF6D33" w14:textId="393D3676" w:rsidR="001D5F0B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C5F2D26" w14:textId="77777777" w:rsidR="001D5F0B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6F7C36F" w14:textId="77777777" w:rsidR="005E6882" w:rsidRDefault="005E6882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B6EC2FE" w14:textId="0A115078" w:rsidR="005E6882" w:rsidRPr="006934BC" w:rsidRDefault="005E6882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3347BF" w14:textId="77777777" w:rsidR="009D4F93" w:rsidRDefault="009D4F93" w:rsidP="003F06A0">
      <w:pPr>
        <w:spacing w:after="3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399"/>
      </w:tblGrid>
      <w:tr w:rsidR="001C0F8A" w:rsidRPr="006934BC" w14:paraId="77D08B5C" w14:textId="77777777" w:rsidTr="001C0F8A">
        <w:tc>
          <w:tcPr>
            <w:tcW w:w="9906" w:type="dxa"/>
            <w:gridSpan w:val="2"/>
            <w:shd w:val="clear" w:color="auto" w:fill="DAEEF3"/>
          </w:tcPr>
          <w:p w14:paraId="4DDECFA3" w14:textId="70D47F58" w:rsidR="001C0F8A" w:rsidRPr="006934BC" w:rsidRDefault="001C0F8A" w:rsidP="004D6D8D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¿En qué áreas temáticas de Horizonte Europa encajan mejor sus líneas de investigación?</w:t>
            </w:r>
          </w:p>
        </w:tc>
      </w:tr>
      <w:tr w:rsidR="001C0F8A" w:rsidRPr="006934BC" w14:paraId="2A9C44B0" w14:textId="77777777" w:rsidTr="00153A3A">
        <w:tc>
          <w:tcPr>
            <w:tcW w:w="1507" w:type="dxa"/>
            <w:shd w:val="clear" w:color="auto" w:fill="auto"/>
          </w:tcPr>
          <w:p w14:paraId="5C3C9124" w14:textId="67E0AD02" w:rsidR="001C0F8A" w:rsidRPr="001C0F8A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C0F8A">
              <w:rPr>
                <w:rFonts w:ascii="Calibri" w:hAnsi="Calibri" w:cs="Arial"/>
                <w:sz w:val="22"/>
                <w:szCs w:val="22"/>
              </w:rPr>
              <w:t xml:space="preserve">CLUSTER 1 </w:t>
            </w:r>
          </w:p>
        </w:tc>
        <w:tc>
          <w:tcPr>
            <w:tcW w:w="8399" w:type="dxa"/>
            <w:shd w:val="clear" w:color="auto" w:fill="auto"/>
          </w:tcPr>
          <w:p w14:paraId="167F3EE3" w14:textId="3E3AC522" w:rsidR="001C0F8A" w:rsidRPr="001C0F8A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C0F8A">
              <w:rPr>
                <w:rFonts w:ascii="Calibri" w:hAnsi="Calibri" w:cs="Arial"/>
                <w:sz w:val="22"/>
                <w:szCs w:val="22"/>
              </w:rPr>
              <w:t xml:space="preserve">Salud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613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0F8A" w:rsidRPr="006934BC" w14:paraId="54CC5641" w14:textId="77777777" w:rsidTr="00153A3A">
        <w:tc>
          <w:tcPr>
            <w:tcW w:w="1507" w:type="dxa"/>
            <w:shd w:val="clear" w:color="auto" w:fill="auto"/>
          </w:tcPr>
          <w:p w14:paraId="7090299B" w14:textId="167738A3" w:rsidR="001C0F8A" w:rsidRPr="006934BC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CLUSTER 2</w:t>
            </w:r>
          </w:p>
        </w:tc>
        <w:tc>
          <w:tcPr>
            <w:tcW w:w="8399" w:type="dxa"/>
            <w:shd w:val="clear" w:color="auto" w:fill="auto"/>
          </w:tcPr>
          <w:p w14:paraId="4803CC95" w14:textId="60FDB028" w:rsidR="001C0F8A" w:rsidRPr="006934BC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Cultura y Creatividad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090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Sociedad inclusiva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103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0F8A" w:rsidRPr="006934BC" w14:paraId="69FA8EA9" w14:textId="77777777" w:rsidTr="00153A3A">
        <w:tc>
          <w:tcPr>
            <w:tcW w:w="1507" w:type="dxa"/>
            <w:shd w:val="clear" w:color="auto" w:fill="auto"/>
          </w:tcPr>
          <w:p w14:paraId="70207944" w14:textId="250A23EA" w:rsidR="001C0F8A" w:rsidRPr="006934BC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CLUSTER 3 </w:t>
            </w:r>
          </w:p>
        </w:tc>
        <w:tc>
          <w:tcPr>
            <w:tcW w:w="8399" w:type="dxa"/>
            <w:shd w:val="clear" w:color="auto" w:fill="auto"/>
          </w:tcPr>
          <w:p w14:paraId="3E15EB8E" w14:textId="6F3D25A6" w:rsidR="001C0F8A" w:rsidRPr="006934BC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Seguridad Civil y sociedad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092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0F8A" w:rsidRPr="006934BC" w14:paraId="46E972AF" w14:textId="77777777" w:rsidTr="00153A3A">
        <w:tc>
          <w:tcPr>
            <w:tcW w:w="1507" w:type="dxa"/>
            <w:shd w:val="clear" w:color="auto" w:fill="auto"/>
          </w:tcPr>
          <w:p w14:paraId="040B1BC7" w14:textId="63600474" w:rsidR="001C0F8A" w:rsidRPr="006934BC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CLUSTER 4</w:t>
            </w:r>
          </w:p>
        </w:tc>
        <w:tc>
          <w:tcPr>
            <w:tcW w:w="8399" w:type="dxa"/>
            <w:shd w:val="clear" w:color="auto" w:fill="auto"/>
          </w:tcPr>
          <w:p w14:paraId="4C3FCEB2" w14:textId="55385E44" w:rsidR="001C0F8A" w:rsidRPr="006934BC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Digital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9365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Industria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154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Espacio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088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0F8A" w:rsidRPr="006934BC" w14:paraId="0EF69EEE" w14:textId="77777777" w:rsidTr="00153A3A">
        <w:tc>
          <w:tcPr>
            <w:tcW w:w="1507" w:type="dxa"/>
            <w:shd w:val="clear" w:color="auto" w:fill="auto"/>
          </w:tcPr>
          <w:p w14:paraId="779F4DE8" w14:textId="7F75A1AE" w:rsidR="001C0F8A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CLUSTER 5</w:t>
            </w:r>
          </w:p>
        </w:tc>
        <w:tc>
          <w:tcPr>
            <w:tcW w:w="8399" w:type="dxa"/>
            <w:shd w:val="clear" w:color="auto" w:fill="auto"/>
          </w:tcPr>
          <w:p w14:paraId="357CC74D" w14:textId="44BC2A9C" w:rsidR="001C0F8A" w:rsidRPr="006934BC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Clima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8350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Energía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432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Movilidad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3818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1C0F8A" w:rsidRPr="006934BC" w14:paraId="0CCD237B" w14:textId="77777777" w:rsidTr="00153A3A">
        <w:tc>
          <w:tcPr>
            <w:tcW w:w="1507" w:type="dxa"/>
            <w:shd w:val="clear" w:color="auto" w:fill="auto"/>
          </w:tcPr>
          <w:p w14:paraId="73CEBAAC" w14:textId="4E652953" w:rsidR="001C0F8A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CLUSTER 6 </w:t>
            </w:r>
          </w:p>
        </w:tc>
        <w:tc>
          <w:tcPr>
            <w:tcW w:w="8399" w:type="dxa"/>
            <w:shd w:val="clear" w:color="auto" w:fill="auto"/>
          </w:tcPr>
          <w:p w14:paraId="5CDC5C48" w14:textId="3B6B1454" w:rsidR="001C0F8A" w:rsidRPr="006934BC" w:rsidRDefault="001C0F8A" w:rsidP="004D6D8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Alimentación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324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Bioeconomía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753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Agricultura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155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Recursos Naturales</w:t>
            </w:r>
            <w:r w:rsidR="00153A3A">
              <w:rPr>
                <w:rFonts w:ascii="Calibri" w:hAnsi="Calibri" w:cs="Arial"/>
                <w:sz w:val="22"/>
                <w:szCs w:val="22"/>
              </w:rPr>
              <w:t xml:space="preserve"> y Biodiversidad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126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; Clima y Medio Ambiente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39380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42155A1" w14:textId="77777777" w:rsidR="001C0F8A" w:rsidRPr="001C0F8A" w:rsidRDefault="001C0F8A" w:rsidP="003F06A0">
      <w:pPr>
        <w:spacing w:after="3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BC79CF" w:rsidRPr="006934BC" w14:paraId="7D22CA09" w14:textId="77777777" w:rsidTr="00D16B63">
        <w:tc>
          <w:tcPr>
            <w:tcW w:w="9906" w:type="dxa"/>
            <w:shd w:val="clear" w:color="auto" w:fill="DAEEF3"/>
          </w:tcPr>
          <w:p w14:paraId="69B26D95" w14:textId="30BB257E" w:rsidR="00BC79CF" w:rsidRPr="006934BC" w:rsidRDefault="005E6882" w:rsidP="002F587E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¿</w:t>
            </w:r>
            <w:r w:rsidR="009D4F93">
              <w:rPr>
                <w:rFonts w:ascii="Calibri" w:hAnsi="Calibri" w:cs="Arial"/>
                <w:b/>
                <w:sz w:val="22"/>
                <w:szCs w:val="22"/>
              </w:rPr>
              <w:t>Ha participado anteriormente en convocatorias europeas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? </w:t>
            </w:r>
          </w:p>
        </w:tc>
      </w:tr>
      <w:tr w:rsidR="00D16B63" w:rsidRPr="006934BC" w14:paraId="18F096A1" w14:textId="77777777" w:rsidTr="001010CB">
        <w:trPr>
          <w:trHeight w:val="507"/>
        </w:trPr>
        <w:tc>
          <w:tcPr>
            <w:tcW w:w="9906" w:type="dxa"/>
            <w:shd w:val="clear" w:color="auto" w:fill="auto"/>
          </w:tcPr>
          <w:p w14:paraId="31D02496" w14:textId="16FF9F84" w:rsidR="00D16B63" w:rsidRPr="001D5F0B" w:rsidRDefault="001D5F0B" w:rsidP="006934BC">
            <w:pPr>
              <w:outlineLvl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1D5F0B">
              <w:rPr>
                <w:rFonts w:ascii="Calibri" w:hAnsi="Calibri" w:cs="Arial"/>
                <w:i/>
                <w:sz w:val="22"/>
                <w:szCs w:val="22"/>
              </w:rPr>
              <w:t>(Indica si han sido propuestas no financiadas)</w:t>
            </w:r>
          </w:p>
          <w:p w14:paraId="55BE1533" w14:textId="77777777" w:rsidR="001D5F0B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1926D34" w14:textId="288A4ED7" w:rsidR="001D5F0B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CFF61A6" w14:textId="77777777" w:rsidR="00704E8E" w:rsidRDefault="00704E8E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756D330" w14:textId="78403086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9A759A" w14:textId="77777777" w:rsidR="00BC79CF" w:rsidRPr="005E6882" w:rsidRDefault="00BC79CF" w:rsidP="003F06A0">
      <w:pPr>
        <w:spacing w:after="3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2435"/>
        <w:gridCol w:w="4169"/>
      </w:tblGrid>
      <w:tr w:rsidR="000D5C4C" w:rsidRPr="006934BC" w14:paraId="42FDADDD" w14:textId="77777777" w:rsidTr="000136A1">
        <w:tc>
          <w:tcPr>
            <w:tcW w:w="9906" w:type="dxa"/>
            <w:gridSpan w:val="3"/>
            <w:shd w:val="clear" w:color="auto" w:fill="DAEEF3"/>
          </w:tcPr>
          <w:p w14:paraId="299E8FC1" w14:textId="0589D15C" w:rsidR="000D5C4C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9D4F93">
              <w:rPr>
                <w:rFonts w:ascii="Calibri" w:hAnsi="Calibri" w:cs="Arial"/>
                <w:b/>
                <w:sz w:val="22"/>
                <w:szCs w:val="22"/>
              </w:rPr>
              <w:t>istado de contactos europeos</w:t>
            </w:r>
            <w:r w:rsidR="00DA410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D4F93">
              <w:rPr>
                <w:rFonts w:ascii="Calibri" w:hAnsi="Calibri" w:cs="Arial"/>
                <w:b/>
                <w:sz w:val="22"/>
                <w:szCs w:val="22"/>
              </w:rPr>
              <w:t>de cara a formar un consorcio</w:t>
            </w:r>
          </w:p>
        </w:tc>
      </w:tr>
      <w:tr w:rsidR="001D5F0B" w:rsidRPr="006934BC" w14:paraId="569E1A5B" w14:textId="77777777" w:rsidTr="001D5F0B">
        <w:tc>
          <w:tcPr>
            <w:tcW w:w="3302" w:type="dxa"/>
            <w:shd w:val="clear" w:color="auto" w:fill="auto"/>
          </w:tcPr>
          <w:p w14:paraId="540981AA" w14:textId="70DF8ED5" w:rsidR="001D5F0B" w:rsidRPr="006934BC" w:rsidRDefault="001D5F0B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2435" w:type="dxa"/>
            <w:shd w:val="clear" w:color="auto" w:fill="auto"/>
          </w:tcPr>
          <w:p w14:paraId="0BC03446" w14:textId="71ACE880" w:rsidR="001D5F0B" w:rsidRPr="006934BC" w:rsidRDefault="001D5F0B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País </w:t>
            </w:r>
          </w:p>
        </w:tc>
        <w:tc>
          <w:tcPr>
            <w:tcW w:w="4169" w:type="dxa"/>
            <w:shd w:val="clear" w:color="auto" w:fill="auto"/>
          </w:tcPr>
          <w:p w14:paraId="41EDB0A2" w14:textId="15209CC5" w:rsidR="001D5F0B" w:rsidRPr="006934BC" w:rsidRDefault="001D5F0B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Tipo de Institución </w:t>
            </w:r>
            <w:r w:rsidRPr="001D5F0B">
              <w:rPr>
                <w:rFonts w:ascii="Calibri" w:hAnsi="Calibri" w:cs="Arial"/>
                <w:sz w:val="22"/>
                <w:szCs w:val="22"/>
              </w:rPr>
              <w:t>(</w:t>
            </w:r>
            <w:r w:rsidR="00704E8E">
              <w:rPr>
                <w:rFonts w:ascii="Calibri" w:hAnsi="Calibri" w:cs="Arial"/>
                <w:sz w:val="22"/>
                <w:szCs w:val="22"/>
              </w:rPr>
              <w:t>a</w:t>
            </w:r>
            <w:r w:rsidRPr="001D5F0B">
              <w:rPr>
                <w:rFonts w:ascii="Calibri" w:hAnsi="Calibri" w:cs="Arial"/>
                <w:sz w:val="22"/>
                <w:szCs w:val="22"/>
              </w:rPr>
              <w:t xml:space="preserve">cademia, </w:t>
            </w:r>
            <w:r w:rsidR="00704E8E">
              <w:rPr>
                <w:rFonts w:ascii="Calibri" w:hAnsi="Calibri" w:cs="Arial"/>
                <w:sz w:val="22"/>
                <w:szCs w:val="22"/>
              </w:rPr>
              <w:t>e</w:t>
            </w:r>
            <w:r w:rsidRPr="001D5F0B">
              <w:rPr>
                <w:rFonts w:ascii="Calibri" w:hAnsi="Calibri" w:cs="Arial"/>
                <w:sz w:val="22"/>
                <w:szCs w:val="22"/>
              </w:rPr>
              <w:t xml:space="preserve">mpresa, </w:t>
            </w:r>
            <w:r w:rsidR="00704E8E">
              <w:rPr>
                <w:rFonts w:ascii="Calibri" w:hAnsi="Calibri" w:cs="Arial"/>
                <w:sz w:val="22"/>
                <w:szCs w:val="22"/>
              </w:rPr>
              <w:t>f</w:t>
            </w:r>
            <w:r w:rsidRPr="001D5F0B">
              <w:rPr>
                <w:rFonts w:ascii="Calibri" w:hAnsi="Calibri" w:cs="Arial"/>
                <w:sz w:val="22"/>
                <w:szCs w:val="22"/>
              </w:rPr>
              <w:t xml:space="preserve">undación, </w:t>
            </w:r>
            <w:r w:rsidR="00704E8E">
              <w:rPr>
                <w:rFonts w:ascii="Calibri" w:hAnsi="Calibri" w:cs="Arial"/>
                <w:sz w:val="22"/>
                <w:szCs w:val="22"/>
              </w:rPr>
              <w:t>a</w:t>
            </w:r>
            <w:r w:rsidRPr="001D5F0B">
              <w:rPr>
                <w:rFonts w:ascii="Calibri" w:hAnsi="Calibri" w:cs="Arial"/>
                <w:sz w:val="22"/>
                <w:szCs w:val="22"/>
              </w:rPr>
              <w:t>dministración</w:t>
            </w:r>
            <w:r w:rsidR="00704E8E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704E8E">
              <w:rPr>
                <w:rFonts w:ascii="Calibri" w:hAnsi="Calibri" w:cs="Arial"/>
                <w:sz w:val="22"/>
                <w:szCs w:val="22"/>
              </w:rPr>
              <w:t>etc</w:t>
            </w:r>
            <w:proofErr w:type="spellEnd"/>
            <w:r w:rsidRPr="001D5F0B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</w:tc>
      </w:tr>
      <w:tr w:rsidR="001D5F0B" w:rsidRPr="006934BC" w14:paraId="3BA54137" w14:textId="77777777" w:rsidTr="001D5F0B">
        <w:tc>
          <w:tcPr>
            <w:tcW w:w="3302" w:type="dxa"/>
            <w:shd w:val="clear" w:color="auto" w:fill="auto"/>
          </w:tcPr>
          <w:p w14:paraId="432BA28F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7C08272E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14:paraId="04CCB0BF" w14:textId="671C490F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5F0B" w:rsidRPr="006934BC" w14:paraId="4C3C4D75" w14:textId="77777777" w:rsidTr="001D5F0B">
        <w:tc>
          <w:tcPr>
            <w:tcW w:w="3302" w:type="dxa"/>
            <w:shd w:val="clear" w:color="auto" w:fill="auto"/>
          </w:tcPr>
          <w:p w14:paraId="22E5CE9B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6533D6AA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14:paraId="66C91BCC" w14:textId="3C76569E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5F0B" w:rsidRPr="006934BC" w14:paraId="0A529C6F" w14:textId="77777777" w:rsidTr="001D5F0B">
        <w:tc>
          <w:tcPr>
            <w:tcW w:w="3302" w:type="dxa"/>
            <w:shd w:val="clear" w:color="auto" w:fill="auto"/>
          </w:tcPr>
          <w:p w14:paraId="28CE9DCD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19887C98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14:paraId="48E167A9" w14:textId="7257AE82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5F0B" w:rsidRPr="006934BC" w14:paraId="12DEA021" w14:textId="77777777" w:rsidTr="001D5F0B">
        <w:tc>
          <w:tcPr>
            <w:tcW w:w="3302" w:type="dxa"/>
            <w:shd w:val="clear" w:color="auto" w:fill="auto"/>
          </w:tcPr>
          <w:p w14:paraId="79AF73BA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5AF7A87F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14:paraId="4B3D89DC" w14:textId="3F7B566D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5F0B" w:rsidRPr="006934BC" w14:paraId="1D4AAEC2" w14:textId="77777777" w:rsidTr="001D5F0B">
        <w:tc>
          <w:tcPr>
            <w:tcW w:w="3302" w:type="dxa"/>
            <w:shd w:val="clear" w:color="auto" w:fill="auto"/>
          </w:tcPr>
          <w:p w14:paraId="520AFB05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0A4CDF10" w14:textId="77777777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14:paraId="1EC59751" w14:textId="222073E6" w:rsidR="001D5F0B" w:rsidRPr="006934BC" w:rsidRDefault="001D5F0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3164667" w14:textId="36ABE352" w:rsidR="00F076EA" w:rsidRDefault="00F076EA" w:rsidP="003F06A0">
      <w:pPr>
        <w:spacing w:after="3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420E40" w:rsidRPr="006934BC" w14:paraId="655964E1" w14:textId="77777777" w:rsidTr="00DB373C">
        <w:tc>
          <w:tcPr>
            <w:tcW w:w="9906" w:type="dxa"/>
            <w:shd w:val="clear" w:color="auto" w:fill="DAEEF3"/>
          </w:tcPr>
          <w:p w14:paraId="5FFC1909" w14:textId="3F43E1A4" w:rsidR="00420E40" w:rsidRPr="006934BC" w:rsidRDefault="00420E40" w:rsidP="00DB373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¿Tiene identificado algún topic de los programas de trabajo 2021-2022 Horizonte Europa?</w:t>
            </w:r>
          </w:p>
        </w:tc>
      </w:tr>
      <w:tr w:rsidR="00420E40" w:rsidRPr="006934BC" w14:paraId="6CFE7F40" w14:textId="77777777" w:rsidTr="00061468">
        <w:tc>
          <w:tcPr>
            <w:tcW w:w="9906" w:type="dxa"/>
            <w:shd w:val="clear" w:color="auto" w:fill="auto"/>
          </w:tcPr>
          <w:p w14:paraId="6076E0DF" w14:textId="43DA8759" w:rsidR="00420E40" w:rsidRPr="004C5DE1" w:rsidRDefault="004C5DE1" w:rsidP="00DB373C">
            <w:pPr>
              <w:outlineLvl w:val="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(Indica</w:t>
            </w:r>
            <w:r w:rsidRPr="004C5DE1">
              <w:rPr>
                <w:rFonts w:ascii="Calibri" w:hAnsi="Calibri" w:cs="Arial"/>
                <w:i/>
                <w:sz w:val="22"/>
                <w:szCs w:val="22"/>
              </w:rPr>
              <w:t xml:space="preserve"> número o título de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l</w:t>
            </w:r>
            <w:r w:rsidRPr="004C5DE1">
              <w:rPr>
                <w:rFonts w:ascii="Calibri" w:hAnsi="Calibri" w:cs="Arial"/>
                <w:i/>
                <w:sz w:val="22"/>
                <w:szCs w:val="22"/>
              </w:rPr>
              <w:t xml:space="preserve"> topic)</w:t>
            </w:r>
          </w:p>
          <w:p w14:paraId="7AD844B5" w14:textId="77777777" w:rsidR="004C5DE1" w:rsidRDefault="004C5DE1" w:rsidP="00DB373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6BF36FE" w14:textId="77777777" w:rsidR="004C5DE1" w:rsidRDefault="004C5DE1" w:rsidP="00DB373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2CDD202" w14:textId="55D0CFC2" w:rsidR="004C5DE1" w:rsidRPr="006934BC" w:rsidRDefault="004C5DE1" w:rsidP="00DB373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B3CA112" w14:textId="77777777" w:rsidR="00420E40" w:rsidRDefault="00420E40" w:rsidP="003F06A0">
      <w:pPr>
        <w:spacing w:after="3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0D5C4C" w:rsidRPr="006934BC" w14:paraId="7021A7DA" w14:textId="77777777" w:rsidTr="00420E40">
        <w:tc>
          <w:tcPr>
            <w:tcW w:w="9906" w:type="dxa"/>
            <w:shd w:val="clear" w:color="auto" w:fill="DAEEF3"/>
          </w:tcPr>
          <w:p w14:paraId="7897BC59" w14:textId="26658766" w:rsidR="000D5C4C" w:rsidRPr="006934BC" w:rsidRDefault="00420E40" w:rsidP="00E03674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0D5C4C" w:rsidRPr="006934BC">
              <w:rPr>
                <w:rFonts w:ascii="Calibri" w:hAnsi="Calibri" w:cs="Arial"/>
                <w:b/>
                <w:sz w:val="22"/>
                <w:szCs w:val="22"/>
              </w:rPr>
              <w:t>ESUMEN DE LA</w:t>
            </w:r>
            <w:r w:rsidR="00EA0F40">
              <w:rPr>
                <w:rFonts w:ascii="Calibri" w:hAnsi="Calibri" w:cs="Arial"/>
                <w:b/>
                <w:sz w:val="22"/>
                <w:szCs w:val="22"/>
              </w:rPr>
              <w:t xml:space="preserve"> IDEA DE PROYECTO</w:t>
            </w:r>
            <w:r w:rsidR="000D5C4C" w:rsidRPr="006934BC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E03674">
              <w:rPr>
                <w:rFonts w:ascii="Calibri" w:hAnsi="Calibri" w:cs="Arial"/>
                <w:b/>
                <w:sz w:val="22"/>
                <w:szCs w:val="22"/>
              </w:rPr>
              <w:t>máximo 1.000 palabras)</w:t>
            </w:r>
          </w:p>
        </w:tc>
      </w:tr>
      <w:tr w:rsidR="000D5C4C" w:rsidRPr="006934BC" w14:paraId="05C636D7" w14:textId="77777777" w:rsidTr="00420E40">
        <w:trPr>
          <w:trHeight w:val="859"/>
        </w:trPr>
        <w:tc>
          <w:tcPr>
            <w:tcW w:w="9906" w:type="dxa"/>
            <w:shd w:val="clear" w:color="auto" w:fill="auto"/>
          </w:tcPr>
          <w:p w14:paraId="3C006D7F" w14:textId="3B0C2C12" w:rsidR="000D5C4C" w:rsidRPr="000136A1" w:rsidRDefault="000136A1" w:rsidP="006934BC">
            <w:pPr>
              <w:outlineLvl w:val="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(Por favor, rellenad e</w:t>
            </w:r>
            <w:r w:rsidRPr="000136A1">
              <w:rPr>
                <w:rFonts w:ascii="Calibri" w:hAnsi="Calibri" w:cs="Arial"/>
                <w:i/>
                <w:sz w:val="22"/>
                <w:szCs w:val="22"/>
              </w:rPr>
              <w:t>n caso de tener una idea clara de proyecto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14:paraId="7775625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D49E50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6E49736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A89BFB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18CCC2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1812453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25B5F6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668487D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9B1BB3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268756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C6D3914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533786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29DD8F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C9A1AC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F023F5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783D84E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80DD84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9C2ADA2" w14:textId="77777777" w:rsidR="002430C9" w:rsidRDefault="002430C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  <w:p w14:paraId="1E5D8BBB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0328889" w14:textId="77777777" w:rsidR="000D5C4C" w:rsidRPr="00E03674" w:rsidRDefault="000D5C4C" w:rsidP="00B9157A">
      <w:pPr>
        <w:spacing w:after="300"/>
      </w:pPr>
    </w:p>
    <w:sectPr w:rsidR="000D5C4C" w:rsidRPr="00E03674" w:rsidSect="00B0054A">
      <w:headerReference w:type="default" r:id="rId8"/>
      <w:footerReference w:type="default" r:id="rId9"/>
      <w:pgSz w:w="11906" w:h="16838"/>
      <w:pgMar w:top="851" w:right="74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EC4E" w14:textId="77777777" w:rsidR="00CC0101" w:rsidRDefault="00CC0101" w:rsidP="006415B2">
      <w:r>
        <w:separator/>
      </w:r>
    </w:p>
  </w:endnote>
  <w:endnote w:type="continuationSeparator" w:id="0">
    <w:p w14:paraId="622D83E5" w14:textId="77777777" w:rsidR="00CC0101" w:rsidRDefault="00CC0101" w:rsidP="0064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4589" w14:textId="4EECC651" w:rsidR="00D34095" w:rsidRDefault="00D34095" w:rsidP="00D34095">
    <w:pPr>
      <w:ind w:left="7080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2E746E" wp14:editId="2815DD02">
          <wp:simplePos x="0" y="0"/>
          <wp:positionH relativeFrom="margin">
            <wp:align>left</wp:align>
          </wp:positionH>
          <wp:positionV relativeFrom="paragraph">
            <wp:posOffset>119132</wp:posOffset>
          </wp:positionV>
          <wp:extent cx="2137559" cy="457200"/>
          <wp:effectExtent l="0" t="0" r="0" b="0"/>
          <wp:wrapNone/>
          <wp:docPr id="7" name="Imagen 7" descr="http://www.ciencia.gob.es/stfls/MICINN/AEI/imagenes/MICINN_Gob_AEI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://www.ciencia.gob.es/stfls/MICINN/AEI/imagenes/MICINN_Gob_AEI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629" cy="46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4095">
      <w:rPr>
        <w:rFonts w:ascii="Arial" w:hAnsi="Arial" w:cs="Arial"/>
        <w:sz w:val="12"/>
        <w:szCs w:val="16"/>
      </w:rPr>
      <w:t>Esta actividad forma parte del proyecto Redes y Gestores i3e3, con referencia ECT2019-000466,</w:t>
    </w:r>
    <w:r>
      <w:rPr>
        <w:rFonts w:ascii="Arial" w:hAnsi="Arial" w:cs="Arial"/>
        <w:sz w:val="12"/>
        <w:szCs w:val="16"/>
      </w:rPr>
      <w:t xml:space="preserve"> </w:t>
    </w:r>
    <w:r w:rsidRPr="00D34095">
      <w:rPr>
        <w:rFonts w:ascii="Arial" w:hAnsi="Arial" w:cs="Arial"/>
        <w:sz w:val="12"/>
        <w:szCs w:val="16"/>
      </w:rPr>
      <w:t>financiado en la convocatoria</w:t>
    </w:r>
    <w:r>
      <w:rPr>
        <w:rFonts w:ascii="Arial" w:hAnsi="Arial" w:cs="Arial"/>
        <w:sz w:val="12"/>
        <w:szCs w:val="16"/>
      </w:rPr>
      <w:t xml:space="preserve"> </w:t>
    </w:r>
    <w:r w:rsidRPr="00D34095">
      <w:rPr>
        <w:rFonts w:ascii="Arial" w:hAnsi="Arial" w:cs="Arial"/>
        <w:sz w:val="12"/>
        <w:szCs w:val="16"/>
      </w:rPr>
      <w:t xml:space="preserve">2019 Europea </w:t>
    </w:r>
    <w:proofErr w:type="gramStart"/>
    <w:r w:rsidRPr="00D34095">
      <w:rPr>
        <w:rFonts w:ascii="Arial" w:hAnsi="Arial" w:cs="Arial"/>
        <w:sz w:val="12"/>
        <w:szCs w:val="16"/>
      </w:rPr>
      <w:t>Redes  y</w:t>
    </w:r>
    <w:proofErr w:type="gramEnd"/>
    <w:r w:rsidRPr="00D34095">
      <w:rPr>
        <w:rFonts w:ascii="Arial" w:hAnsi="Arial" w:cs="Arial"/>
        <w:sz w:val="12"/>
        <w:szCs w:val="16"/>
      </w:rPr>
      <w:t xml:space="preserve"> Gestores- Europa Centros Tecnológicos por el Ministerio de Ciencia, Innovación y Universidades y gestionadas desde la Agencia Estatal de Investigación</w:t>
    </w:r>
    <w:r>
      <w:rPr>
        <w:rFonts w:ascii="Arial" w:hAnsi="Arial" w:cs="Arial"/>
        <w:sz w:val="16"/>
        <w:szCs w:val="16"/>
      </w:rPr>
      <w:t>.</w:t>
    </w:r>
  </w:p>
  <w:p w14:paraId="167F7FC4" w14:textId="0B785E60" w:rsidR="00D34095" w:rsidRDefault="00D34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EC04" w14:textId="77777777" w:rsidR="00CC0101" w:rsidRDefault="00CC0101" w:rsidP="006415B2">
      <w:r>
        <w:separator/>
      </w:r>
    </w:p>
  </w:footnote>
  <w:footnote w:type="continuationSeparator" w:id="0">
    <w:p w14:paraId="43D9CBE2" w14:textId="77777777" w:rsidR="00CC0101" w:rsidRDefault="00CC0101" w:rsidP="0064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F94E" w14:textId="077BB294" w:rsidR="006415B2" w:rsidRPr="001E7010" w:rsidRDefault="00205E3F">
    <w:pPr>
      <w:pStyle w:val="Encabezado"/>
      <w:rPr>
        <w:sz w:val="20"/>
      </w:rPr>
    </w:pPr>
    <w:r>
      <w:rPr>
        <w:noProof/>
      </w:rPr>
      <w:drawing>
        <wp:inline distT="0" distB="0" distL="0" distR="0" wp14:anchorId="1D23BEFB" wp14:editId="7F625887">
          <wp:extent cx="3401060" cy="694690"/>
          <wp:effectExtent l="0" t="0" r="889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106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010">
      <w:rPr>
        <w:sz w:val="20"/>
      </w:rPr>
      <w:t xml:space="preserve">                                              </w:t>
    </w:r>
    <w:r w:rsidR="00D34095">
      <w:rPr>
        <w:sz w:val="20"/>
      </w:rPr>
      <w:t xml:space="preserve">       </w:t>
    </w:r>
    <w:r w:rsidR="001E7010">
      <w:rPr>
        <w:sz w:val="20"/>
      </w:rPr>
      <w:t xml:space="preserve">      </w:t>
    </w:r>
    <w:r w:rsidR="00D34095">
      <w:rPr>
        <w:noProof/>
      </w:rPr>
      <w:drawing>
        <wp:inline distT="0" distB="0" distL="0" distR="0" wp14:anchorId="40B156CD" wp14:editId="6E5BD99A">
          <wp:extent cx="1054735" cy="791845"/>
          <wp:effectExtent l="0" t="0" r="0" b="825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010">
      <w:rPr>
        <w:sz w:val="20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2C"/>
    <w:rsid w:val="000127BA"/>
    <w:rsid w:val="000136A1"/>
    <w:rsid w:val="000242AC"/>
    <w:rsid w:val="00026C39"/>
    <w:rsid w:val="00077DD4"/>
    <w:rsid w:val="00091A29"/>
    <w:rsid w:val="0009303B"/>
    <w:rsid w:val="000A0C87"/>
    <w:rsid w:val="000A712C"/>
    <w:rsid w:val="000B1C21"/>
    <w:rsid w:val="000B4EA7"/>
    <w:rsid w:val="000D1EE5"/>
    <w:rsid w:val="000D5C4C"/>
    <w:rsid w:val="000E1CAC"/>
    <w:rsid w:val="0011251A"/>
    <w:rsid w:val="0013296C"/>
    <w:rsid w:val="00153A3A"/>
    <w:rsid w:val="00194761"/>
    <w:rsid w:val="001C0F8A"/>
    <w:rsid w:val="001C523C"/>
    <w:rsid w:val="001D5F0B"/>
    <w:rsid w:val="001E3E80"/>
    <w:rsid w:val="001E7010"/>
    <w:rsid w:val="00201BC5"/>
    <w:rsid w:val="00205E3F"/>
    <w:rsid w:val="0021238A"/>
    <w:rsid w:val="00215630"/>
    <w:rsid w:val="00216AD5"/>
    <w:rsid w:val="002228E5"/>
    <w:rsid w:val="00232E85"/>
    <w:rsid w:val="002430C9"/>
    <w:rsid w:val="00243C9E"/>
    <w:rsid w:val="00293B77"/>
    <w:rsid w:val="002D3212"/>
    <w:rsid w:val="002F587E"/>
    <w:rsid w:val="0033556B"/>
    <w:rsid w:val="003920A7"/>
    <w:rsid w:val="003E727A"/>
    <w:rsid w:val="003F06A0"/>
    <w:rsid w:val="0040174A"/>
    <w:rsid w:val="004020DC"/>
    <w:rsid w:val="00420E40"/>
    <w:rsid w:val="00436573"/>
    <w:rsid w:val="004427A3"/>
    <w:rsid w:val="00453D4B"/>
    <w:rsid w:val="00473124"/>
    <w:rsid w:val="00497174"/>
    <w:rsid w:val="004B0606"/>
    <w:rsid w:val="004B33A3"/>
    <w:rsid w:val="004B66BC"/>
    <w:rsid w:val="004C5DE1"/>
    <w:rsid w:val="004E1AF8"/>
    <w:rsid w:val="004E2370"/>
    <w:rsid w:val="004F53E3"/>
    <w:rsid w:val="00501B4D"/>
    <w:rsid w:val="00504D69"/>
    <w:rsid w:val="005208CF"/>
    <w:rsid w:val="005A2B58"/>
    <w:rsid w:val="005C56E9"/>
    <w:rsid w:val="005D00E1"/>
    <w:rsid w:val="005E6882"/>
    <w:rsid w:val="005E70CD"/>
    <w:rsid w:val="005F40F2"/>
    <w:rsid w:val="006228DE"/>
    <w:rsid w:val="006415B2"/>
    <w:rsid w:val="00666049"/>
    <w:rsid w:val="00677836"/>
    <w:rsid w:val="00683B8A"/>
    <w:rsid w:val="006934BC"/>
    <w:rsid w:val="00696F9C"/>
    <w:rsid w:val="00704E8E"/>
    <w:rsid w:val="00742149"/>
    <w:rsid w:val="00764751"/>
    <w:rsid w:val="00765E08"/>
    <w:rsid w:val="007961C6"/>
    <w:rsid w:val="007D0BB9"/>
    <w:rsid w:val="007D29EE"/>
    <w:rsid w:val="007D7870"/>
    <w:rsid w:val="007E5E10"/>
    <w:rsid w:val="008156FB"/>
    <w:rsid w:val="00844F8E"/>
    <w:rsid w:val="008649FE"/>
    <w:rsid w:val="00881FA8"/>
    <w:rsid w:val="008B599B"/>
    <w:rsid w:val="008C39F3"/>
    <w:rsid w:val="008C7018"/>
    <w:rsid w:val="00950790"/>
    <w:rsid w:val="00954D95"/>
    <w:rsid w:val="009626D6"/>
    <w:rsid w:val="0098769C"/>
    <w:rsid w:val="009A3659"/>
    <w:rsid w:val="009B1955"/>
    <w:rsid w:val="009D4F93"/>
    <w:rsid w:val="009F68E5"/>
    <w:rsid w:val="00A5053F"/>
    <w:rsid w:val="00A6743F"/>
    <w:rsid w:val="00A7268D"/>
    <w:rsid w:val="00A82E4D"/>
    <w:rsid w:val="00AB1F0C"/>
    <w:rsid w:val="00AC12C7"/>
    <w:rsid w:val="00AD5463"/>
    <w:rsid w:val="00AD605A"/>
    <w:rsid w:val="00B0054A"/>
    <w:rsid w:val="00B00551"/>
    <w:rsid w:val="00B01B1E"/>
    <w:rsid w:val="00B0560F"/>
    <w:rsid w:val="00B333B6"/>
    <w:rsid w:val="00B40DE0"/>
    <w:rsid w:val="00B4120C"/>
    <w:rsid w:val="00B439E1"/>
    <w:rsid w:val="00B530E9"/>
    <w:rsid w:val="00B60775"/>
    <w:rsid w:val="00B7063B"/>
    <w:rsid w:val="00B830AA"/>
    <w:rsid w:val="00B852B0"/>
    <w:rsid w:val="00B9157A"/>
    <w:rsid w:val="00B9503B"/>
    <w:rsid w:val="00BC79CF"/>
    <w:rsid w:val="00BD4807"/>
    <w:rsid w:val="00BE3DCA"/>
    <w:rsid w:val="00BE5D85"/>
    <w:rsid w:val="00BF396E"/>
    <w:rsid w:val="00C02776"/>
    <w:rsid w:val="00C200D5"/>
    <w:rsid w:val="00C47FD8"/>
    <w:rsid w:val="00C54B99"/>
    <w:rsid w:val="00CA56CC"/>
    <w:rsid w:val="00CB5010"/>
    <w:rsid w:val="00CC0101"/>
    <w:rsid w:val="00CC5297"/>
    <w:rsid w:val="00D1099A"/>
    <w:rsid w:val="00D16B63"/>
    <w:rsid w:val="00D26018"/>
    <w:rsid w:val="00D34095"/>
    <w:rsid w:val="00D34B70"/>
    <w:rsid w:val="00D65C2C"/>
    <w:rsid w:val="00D85C03"/>
    <w:rsid w:val="00D947EF"/>
    <w:rsid w:val="00DA195F"/>
    <w:rsid w:val="00DA4104"/>
    <w:rsid w:val="00DA5EA3"/>
    <w:rsid w:val="00DD1A26"/>
    <w:rsid w:val="00DD32B5"/>
    <w:rsid w:val="00E00435"/>
    <w:rsid w:val="00E01E35"/>
    <w:rsid w:val="00E0349D"/>
    <w:rsid w:val="00E03674"/>
    <w:rsid w:val="00E04F3E"/>
    <w:rsid w:val="00E06C7D"/>
    <w:rsid w:val="00E24230"/>
    <w:rsid w:val="00E357AE"/>
    <w:rsid w:val="00E45C7B"/>
    <w:rsid w:val="00E530FB"/>
    <w:rsid w:val="00E54928"/>
    <w:rsid w:val="00E60A8D"/>
    <w:rsid w:val="00E64309"/>
    <w:rsid w:val="00E70E29"/>
    <w:rsid w:val="00E84B9C"/>
    <w:rsid w:val="00EA0F40"/>
    <w:rsid w:val="00EB3D81"/>
    <w:rsid w:val="00EC7B42"/>
    <w:rsid w:val="00EC7D2D"/>
    <w:rsid w:val="00EE0207"/>
    <w:rsid w:val="00F07188"/>
    <w:rsid w:val="00F076EA"/>
    <w:rsid w:val="00F11581"/>
    <w:rsid w:val="00F44109"/>
    <w:rsid w:val="00F44ADB"/>
    <w:rsid w:val="00F553C0"/>
    <w:rsid w:val="00F76B77"/>
    <w:rsid w:val="00F8386B"/>
    <w:rsid w:val="00FB0B83"/>
    <w:rsid w:val="00FD6159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ACC0FA"/>
  <w15:chartTrackingRefBased/>
  <w15:docId w15:val="{D9DE9A9A-FA71-4B46-B316-F5D6A16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0E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071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0242A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06A0"/>
    <w:rPr>
      <w:color w:val="0000FF"/>
      <w:u w:val="single"/>
    </w:rPr>
  </w:style>
  <w:style w:type="character" w:styleId="Textoennegrita">
    <w:name w:val="Strong"/>
    <w:uiPriority w:val="22"/>
    <w:qFormat/>
    <w:rsid w:val="003F06A0"/>
    <w:rPr>
      <w:b/>
      <w:bCs/>
    </w:rPr>
  </w:style>
  <w:style w:type="paragraph" w:styleId="Encabezado">
    <w:name w:val="header"/>
    <w:basedOn w:val="Normal"/>
    <w:link w:val="EncabezadoCar"/>
    <w:rsid w:val="006415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415B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15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415B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C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7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e@um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@uma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de Presentación de 7ª Convocatoria de SALUD del 7PM</vt:lpstr>
    </vt:vector>
  </TitlesOfParts>
  <Company>cdti</Company>
  <LinksUpToDate>false</LinksUpToDate>
  <CharactersWithSpaces>1459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http://www.cdti.es/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 Presentación de 7ª Convocatoria de SALUD del 7PM</dc:title>
  <dc:subject/>
  <dc:creator>Administrador</dc:creator>
  <cp:keywords/>
  <cp:lastModifiedBy>marta martinez-gil vazquez</cp:lastModifiedBy>
  <cp:revision>12</cp:revision>
  <cp:lastPrinted>2013-11-07T07:49:00Z</cp:lastPrinted>
  <dcterms:created xsi:type="dcterms:W3CDTF">2021-05-13T08:27:00Z</dcterms:created>
  <dcterms:modified xsi:type="dcterms:W3CDTF">2021-05-13T11:10:00Z</dcterms:modified>
</cp:coreProperties>
</file>