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94B35" w14:textId="21E02A41" w:rsidR="001D6BAE" w:rsidRPr="00D1618D" w:rsidRDefault="00F07F79" w:rsidP="001D6BAE">
      <w:pPr>
        <w:tabs>
          <w:tab w:val="left" w:pos="3896"/>
        </w:tabs>
        <w:jc w:val="both"/>
        <w:rPr>
          <w:rFonts w:ascii="Arial" w:hAnsi="Arial" w:cs="Arial"/>
          <w:sz w:val="22"/>
          <w:szCs w:val="22"/>
        </w:rPr>
      </w:pPr>
      <w:r w:rsidRPr="00D1618D">
        <w:rPr>
          <w:rFonts w:ascii="Arial" w:hAnsi="Arial" w:cs="Arial"/>
          <w:b/>
          <w:noProof/>
          <w:sz w:val="22"/>
          <w:szCs w:val="22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5C36E6" wp14:editId="62C42941">
                <wp:simplePos x="0" y="0"/>
                <wp:positionH relativeFrom="column">
                  <wp:posOffset>39370</wp:posOffset>
                </wp:positionH>
                <wp:positionV relativeFrom="paragraph">
                  <wp:posOffset>297815</wp:posOffset>
                </wp:positionV>
                <wp:extent cx="5929630" cy="942340"/>
                <wp:effectExtent l="12700" t="12700" r="13970" b="1016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9630" cy="9423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F9BA47" w14:textId="2689ABAD" w:rsidR="001D6BAE" w:rsidRPr="004B03A6" w:rsidRDefault="000E4CE9" w:rsidP="001D6B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8"/>
                              </w:rPr>
                              <w:t>INFORME DEL TRABAJO REALIZADO</w:t>
                            </w:r>
                          </w:p>
                          <w:p w14:paraId="516C2463" w14:textId="77777777" w:rsidR="001D6BAE" w:rsidRPr="004B03A6" w:rsidRDefault="006C4744" w:rsidP="001D6B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8"/>
                              </w:rPr>
                            </w:pPr>
                            <w:r w:rsidRPr="004B03A6"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8"/>
                              </w:rPr>
                              <w:t>Línea 3</w:t>
                            </w:r>
                            <w:r w:rsidR="001D6BAE" w:rsidRPr="004B03A6"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8"/>
                              </w:rPr>
                              <w:t xml:space="preserve">, Acción </w:t>
                            </w:r>
                            <w:r w:rsidRPr="004B03A6"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8"/>
                              </w:rPr>
                              <w:t>32</w:t>
                            </w:r>
                            <w:r w:rsidR="001D6BAE" w:rsidRPr="004B03A6"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476031" w:rsidRPr="004B03A6"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8"/>
                              </w:rPr>
                              <w:t>Tutorización y Orientación del Estudiantado</w:t>
                            </w:r>
                          </w:p>
                          <w:p w14:paraId="32B4E2F4" w14:textId="6374A06E" w:rsidR="00F07F79" w:rsidRPr="004B03A6" w:rsidRDefault="00F07F79" w:rsidP="00F07F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8"/>
                              </w:rPr>
                            </w:pPr>
                            <w:r w:rsidRPr="004B03A6">
                              <w:rPr>
                                <w:rFonts w:ascii="Arial" w:hAnsi="Arial" w:cs="Arial"/>
                                <w:bCs/>
                                <w:smallCaps/>
                                <w:sz w:val="28"/>
                                <w:szCs w:val="28"/>
                              </w:rPr>
                              <w:t xml:space="preserve">Acción 321: </w:t>
                            </w:r>
                            <w:r w:rsidR="00507310" w:rsidRPr="004B03A6">
                              <w:rPr>
                                <w:rFonts w:ascii="Arial" w:hAnsi="Arial" w:cs="Arial"/>
                                <w:bCs/>
                                <w:smallCaps/>
                                <w:sz w:val="28"/>
                                <w:szCs w:val="28"/>
                              </w:rPr>
                              <w:t xml:space="preserve">Grupos de orientación universitaria </w:t>
                            </w:r>
                            <w:r w:rsidR="00BC194F" w:rsidRPr="004B03A6">
                              <w:rPr>
                                <w:rFonts w:ascii="Arial" w:hAnsi="Arial" w:cs="Arial"/>
                                <w:bCs/>
                                <w:smallCaps/>
                                <w:sz w:val="28"/>
                                <w:szCs w:val="28"/>
                              </w:rPr>
                              <w:t>y</w:t>
                            </w:r>
                            <w:r w:rsidR="00507310" w:rsidRPr="004B03A6">
                              <w:rPr>
                                <w:rFonts w:ascii="Arial" w:hAnsi="Arial" w:cs="Arial"/>
                                <w:bCs/>
                                <w:smallCap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C194F" w:rsidRPr="004B03A6">
                              <w:rPr>
                                <w:rFonts w:ascii="Arial" w:hAnsi="Arial" w:cs="Arial"/>
                                <w:bCs/>
                                <w:smallCaps/>
                                <w:sz w:val="28"/>
                                <w:szCs w:val="28"/>
                              </w:rPr>
                              <w:t>m</w:t>
                            </w:r>
                            <w:r w:rsidR="00507310" w:rsidRPr="004B03A6">
                              <w:rPr>
                                <w:rFonts w:ascii="Arial" w:hAnsi="Arial" w:cs="Arial"/>
                                <w:bCs/>
                                <w:smallCaps/>
                                <w:sz w:val="28"/>
                                <w:szCs w:val="28"/>
                              </w:rPr>
                              <w:t>entorías</w:t>
                            </w:r>
                          </w:p>
                          <w:p w14:paraId="3CBCC7B3" w14:textId="60738AFF" w:rsidR="001D6BAE" w:rsidRPr="00863CC0" w:rsidRDefault="001D6BAE" w:rsidP="001D6BA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mallCaps/>
                              </w:rPr>
                            </w:pPr>
                          </w:p>
                          <w:p w14:paraId="314600C9" w14:textId="77777777" w:rsidR="001D6BAE" w:rsidRPr="00863CC0" w:rsidRDefault="001D6BAE" w:rsidP="001D6BAE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598E1EE" w14:textId="77777777" w:rsidR="001D6BAE" w:rsidRDefault="001D6BAE" w:rsidP="001D6BAE"/>
                          <w:p w14:paraId="3520492B" w14:textId="77777777" w:rsidR="001D6BAE" w:rsidRDefault="001D6BAE" w:rsidP="001D6BAE"/>
                          <w:p w14:paraId="32A3CB11" w14:textId="77777777" w:rsidR="001D6BAE" w:rsidRPr="00C82B11" w:rsidRDefault="001D6BAE" w:rsidP="001D6B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C36E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.1pt;margin-top:23.45pt;width:466.9pt;height:7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" filled="f" strokecolor="#4472c4 [3204]" strokeweight="2pt">
                <v:textbox>
                  <w:txbxContent>
                    <w:p w14:paraId="52F9BA47" w14:textId="2689ABAD" w:rsidR="001D6BAE" w:rsidRPr="004B03A6" w:rsidRDefault="000E4CE9" w:rsidP="001D6BAE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mallCaps/>
                          <w:sz w:val="28"/>
                          <w:szCs w:val="28"/>
                        </w:rPr>
                        <w:t>INFORME DEL TRABAJO REALIZADO</w:t>
                      </w:r>
                    </w:p>
                    <w:p w14:paraId="516C2463" w14:textId="77777777" w:rsidR="001D6BAE" w:rsidRPr="004B03A6" w:rsidRDefault="006C4744" w:rsidP="001D6BAE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sz w:val="28"/>
                          <w:szCs w:val="28"/>
                        </w:rPr>
                      </w:pPr>
                      <w:r w:rsidRPr="004B03A6">
                        <w:rPr>
                          <w:rFonts w:ascii="Arial" w:hAnsi="Arial" w:cs="Arial"/>
                          <w:b/>
                          <w:smallCaps/>
                          <w:sz w:val="28"/>
                          <w:szCs w:val="28"/>
                        </w:rPr>
                        <w:t>Línea 3</w:t>
                      </w:r>
                      <w:r w:rsidR="001D6BAE" w:rsidRPr="004B03A6">
                        <w:rPr>
                          <w:rFonts w:ascii="Arial" w:hAnsi="Arial" w:cs="Arial"/>
                          <w:b/>
                          <w:smallCaps/>
                          <w:sz w:val="28"/>
                          <w:szCs w:val="28"/>
                        </w:rPr>
                        <w:t xml:space="preserve">, Acción </w:t>
                      </w:r>
                      <w:r w:rsidRPr="004B03A6">
                        <w:rPr>
                          <w:rFonts w:ascii="Arial" w:hAnsi="Arial" w:cs="Arial"/>
                          <w:b/>
                          <w:smallCaps/>
                          <w:sz w:val="28"/>
                          <w:szCs w:val="28"/>
                        </w:rPr>
                        <w:t>32</w:t>
                      </w:r>
                      <w:r w:rsidR="001D6BAE" w:rsidRPr="004B03A6">
                        <w:rPr>
                          <w:rFonts w:ascii="Arial" w:hAnsi="Arial" w:cs="Arial"/>
                          <w:b/>
                          <w:smallCaps/>
                          <w:sz w:val="28"/>
                          <w:szCs w:val="28"/>
                        </w:rPr>
                        <w:t xml:space="preserve">: </w:t>
                      </w:r>
                      <w:r w:rsidR="00476031" w:rsidRPr="004B03A6">
                        <w:rPr>
                          <w:rFonts w:ascii="Arial" w:hAnsi="Arial" w:cs="Arial"/>
                          <w:b/>
                          <w:smallCaps/>
                          <w:sz w:val="28"/>
                          <w:szCs w:val="28"/>
                        </w:rPr>
                        <w:t>Tutorización y Orientación del Estudiantado</w:t>
                      </w:r>
                    </w:p>
                    <w:p w14:paraId="32B4E2F4" w14:textId="6374A06E" w:rsidR="00F07F79" w:rsidRPr="004B03A6" w:rsidRDefault="00F07F79" w:rsidP="00F07F79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sz w:val="28"/>
                          <w:szCs w:val="28"/>
                        </w:rPr>
                      </w:pPr>
                      <w:r w:rsidRPr="004B03A6">
                        <w:rPr>
                          <w:rFonts w:ascii="Arial" w:hAnsi="Arial" w:cs="Arial"/>
                          <w:bCs/>
                          <w:smallCaps/>
                          <w:sz w:val="28"/>
                          <w:szCs w:val="28"/>
                        </w:rPr>
                        <w:t xml:space="preserve">Acción 321: </w:t>
                      </w:r>
                      <w:r w:rsidR="00507310" w:rsidRPr="004B03A6">
                        <w:rPr>
                          <w:rFonts w:ascii="Arial" w:hAnsi="Arial" w:cs="Arial"/>
                          <w:bCs/>
                          <w:smallCaps/>
                          <w:sz w:val="28"/>
                          <w:szCs w:val="28"/>
                        </w:rPr>
                        <w:t xml:space="preserve">Grupos de orientación universitaria </w:t>
                      </w:r>
                      <w:r w:rsidR="00BC194F" w:rsidRPr="004B03A6">
                        <w:rPr>
                          <w:rFonts w:ascii="Arial" w:hAnsi="Arial" w:cs="Arial"/>
                          <w:bCs/>
                          <w:smallCaps/>
                          <w:sz w:val="28"/>
                          <w:szCs w:val="28"/>
                        </w:rPr>
                        <w:t>y</w:t>
                      </w:r>
                      <w:r w:rsidR="00507310" w:rsidRPr="004B03A6">
                        <w:rPr>
                          <w:rFonts w:ascii="Arial" w:hAnsi="Arial" w:cs="Arial"/>
                          <w:bCs/>
                          <w:smallCaps/>
                          <w:sz w:val="28"/>
                          <w:szCs w:val="28"/>
                        </w:rPr>
                        <w:t xml:space="preserve"> </w:t>
                      </w:r>
                      <w:r w:rsidR="00BC194F" w:rsidRPr="004B03A6">
                        <w:rPr>
                          <w:rFonts w:ascii="Arial" w:hAnsi="Arial" w:cs="Arial"/>
                          <w:bCs/>
                          <w:smallCaps/>
                          <w:sz w:val="28"/>
                          <w:szCs w:val="28"/>
                        </w:rPr>
                        <w:t>m</w:t>
                      </w:r>
                      <w:r w:rsidR="00507310" w:rsidRPr="004B03A6">
                        <w:rPr>
                          <w:rFonts w:ascii="Arial" w:hAnsi="Arial" w:cs="Arial"/>
                          <w:bCs/>
                          <w:smallCaps/>
                          <w:sz w:val="28"/>
                          <w:szCs w:val="28"/>
                        </w:rPr>
                        <w:t>entorías</w:t>
                      </w:r>
                    </w:p>
                    <w:p w14:paraId="3CBCC7B3" w14:textId="60738AFF" w:rsidR="001D6BAE" w:rsidRPr="00863CC0" w:rsidRDefault="001D6BAE" w:rsidP="001D6BAE">
                      <w:pPr>
                        <w:jc w:val="center"/>
                        <w:rPr>
                          <w:rFonts w:asciiTheme="minorHAnsi" w:hAnsiTheme="minorHAnsi" w:cstheme="minorHAnsi"/>
                          <w:smallCaps/>
                        </w:rPr>
                      </w:pPr>
                    </w:p>
                    <w:p w14:paraId="314600C9" w14:textId="77777777" w:rsidR="001D6BAE" w:rsidRPr="00863CC0" w:rsidRDefault="001D6BAE" w:rsidP="001D6BAE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6598E1EE" w14:textId="77777777" w:rsidR="001D6BAE" w:rsidRDefault="001D6BAE" w:rsidP="001D6BAE"/>
                    <w:p w14:paraId="3520492B" w14:textId="77777777" w:rsidR="001D6BAE" w:rsidRDefault="001D6BAE" w:rsidP="001D6BAE"/>
                    <w:p w14:paraId="32A3CB11" w14:textId="77777777" w:rsidR="001D6BAE" w:rsidRPr="00C82B11" w:rsidRDefault="001D6BAE" w:rsidP="001D6BAE"/>
                  </w:txbxContent>
                </v:textbox>
                <w10:wrap type="square"/>
              </v:shape>
            </w:pict>
          </mc:Fallback>
        </mc:AlternateContent>
      </w:r>
      <w:r w:rsidR="001D6BAE" w:rsidRPr="00D1618D">
        <w:rPr>
          <w:rFonts w:ascii="Arial" w:hAnsi="Arial" w:cs="Arial"/>
          <w:sz w:val="22"/>
          <w:szCs w:val="22"/>
        </w:rPr>
        <w:tab/>
      </w:r>
    </w:p>
    <w:p w14:paraId="3956DF62" w14:textId="658AE470" w:rsidR="001D6BAE" w:rsidRPr="00D1618D" w:rsidRDefault="001D6BAE" w:rsidP="001D6BAE">
      <w:pPr>
        <w:tabs>
          <w:tab w:val="left" w:pos="3652"/>
        </w:tabs>
        <w:jc w:val="both"/>
        <w:rPr>
          <w:rFonts w:ascii="Arial" w:hAnsi="Arial" w:cs="Arial"/>
          <w:sz w:val="22"/>
          <w:szCs w:val="22"/>
        </w:rPr>
      </w:pPr>
      <w:r w:rsidRPr="00D1618D">
        <w:rPr>
          <w:rFonts w:ascii="Arial" w:hAnsi="Arial" w:cs="Arial"/>
          <w:sz w:val="22"/>
          <w:szCs w:val="22"/>
        </w:rPr>
        <w:tab/>
      </w:r>
    </w:p>
    <w:tbl>
      <w:tblPr>
        <w:tblStyle w:val="Tablaconcuadrcula4-nfasis5"/>
        <w:tblW w:w="9351" w:type="dxa"/>
        <w:tblLook w:val="0220" w:firstRow="1" w:lastRow="0" w:firstColumn="0" w:lastColumn="0" w:noHBand="1" w:noVBand="0"/>
      </w:tblPr>
      <w:tblGrid>
        <w:gridCol w:w="3539"/>
        <w:gridCol w:w="1418"/>
        <w:gridCol w:w="1842"/>
        <w:gridCol w:w="2552"/>
      </w:tblGrid>
      <w:tr w:rsidR="00AB2723" w:rsidRPr="00D1618D" w14:paraId="146BB3A4" w14:textId="77777777" w:rsidTr="009C39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9" w:type="dxa"/>
          </w:tcPr>
          <w:p w14:paraId="7EDE9A27" w14:textId="77777777" w:rsidR="00AB2723" w:rsidRPr="00D56859" w:rsidRDefault="00AB2723" w:rsidP="009C395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D56859">
              <w:rPr>
                <w:rFonts w:ascii="Arial" w:hAnsi="Arial" w:cs="Arial"/>
                <w:sz w:val="22"/>
                <w:szCs w:val="22"/>
              </w:rPr>
              <w:t>Datos del Centro</w:t>
            </w:r>
          </w:p>
        </w:tc>
        <w:tc>
          <w:tcPr>
            <w:tcW w:w="5812" w:type="dxa"/>
            <w:gridSpan w:val="3"/>
          </w:tcPr>
          <w:p w14:paraId="3CCCB5EA" w14:textId="77777777" w:rsidR="00AB2723" w:rsidRPr="00D1618D" w:rsidRDefault="00AB2723" w:rsidP="009C3952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AB2723" w:rsidRPr="00D1618D" w14:paraId="0164B3EF" w14:textId="77777777" w:rsidTr="009C395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9" w:type="dxa"/>
          </w:tcPr>
          <w:p w14:paraId="02D7680F" w14:textId="77777777" w:rsidR="00AB2723" w:rsidRPr="00D1618D" w:rsidRDefault="00AB2723" w:rsidP="009C3952">
            <w:pPr>
              <w:spacing w:before="100" w:beforeAutospacing="1" w:after="100" w:afterAutospacing="1"/>
              <w:rPr>
                <w:rFonts w:ascii="Arial" w:hAnsi="Arial" w:cs="Arial"/>
                <w:bCs/>
                <w:sz w:val="22"/>
                <w:szCs w:val="22"/>
              </w:rPr>
            </w:pPr>
            <w:r w:rsidRPr="00D1618D">
              <w:rPr>
                <w:rFonts w:ascii="Arial" w:hAnsi="Arial" w:cs="Arial"/>
                <w:bCs/>
                <w:sz w:val="22"/>
                <w:szCs w:val="22"/>
              </w:rPr>
              <w:t>Facultad / Escuela:</w:t>
            </w:r>
          </w:p>
        </w:tc>
        <w:tc>
          <w:tcPr>
            <w:tcW w:w="5812" w:type="dxa"/>
            <w:gridSpan w:val="3"/>
          </w:tcPr>
          <w:p w14:paraId="1CBFB3E2" w14:textId="77777777" w:rsidR="00AB2723" w:rsidRPr="00D1618D" w:rsidRDefault="00AB2723" w:rsidP="009C395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B2723" w:rsidRPr="00D1618D" w14:paraId="18933870" w14:textId="77777777" w:rsidTr="009C395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9" w:type="dxa"/>
          </w:tcPr>
          <w:p w14:paraId="0F577F3D" w14:textId="73BECCE3" w:rsidR="00AB2723" w:rsidRPr="00D1618D" w:rsidRDefault="00AB2723" w:rsidP="009C3952">
            <w:pPr>
              <w:spacing w:before="100" w:beforeAutospacing="1" w:after="100" w:afterAutospacing="1"/>
              <w:rPr>
                <w:rFonts w:ascii="Arial" w:hAnsi="Arial" w:cs="Arial"/>
                <w:bCs/>
                <w:sz w:val="22"/>
                <w:szCs w:val="22"/>
              </w:rPr>
            </w:pPr>
            <w:r w:rsidRPr="00D1618D">
              <w:rPr>
                <w:rFonts w:ascii="Arial" w:hAnsi="Arial" w:cs="Arial"/>
                <w:bCs/>
                <w:sz w:val="22"/>
                <w:szCs w:val="22"/>
              </w:rPr>
              <w:t xml:space="preserve">Vicedecano/a o </w:t>
            </w:r>
            <w:proofErr w:type="gramStart"/>
            <w:r w:rsidRPr="00D1618D">
              <w:rPr>
                <w:rFonts w:ascii="Arial" w:hAnsi="Arial" w:cs="Arial"/>
                <w:bCs/>
                <w:sz w:val="22"/>
                <w:szCs w:val="22"/>
              </w:rPr>
              <w:t>Subdirector</w:t>
            </w:r>
            <w:proofErr w:type="gramEnd"/>
            <w:r w:rsidRPr="00D1618D">
              <w:rPr>
                <w:rFonts w:ascii="Arial" w:hAnsi="Arial" w:cs="Arial"/>
                <w:bCs/>
                <w:sz w:val="22"/>
                <w:szCs w:val="22"/>
              </w:rPr>
              <w:t xml:space="preserve">/a con competencias en materia de estudiantes </w:t>
            </w:r>
          </w:p>
        </w:tc>
        <w:tc>
          <w:tcPr>
            <w:tcW w:w="5812" w:type="dxa"/>
            <w:gridSpan w:val="3"/>
          </w:tcPr>
          <w:p w14:paraId="2AB90F78" w14:textId="77777777" w:rsidR="00AB2723" w:rsidRPr="00D1618D" w:rsidRDefault="00AB2723" w:rsidP="009C395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B2723" w:rsidRPr="00D1618D" w14:paraId="18ED864C" w14:textId="77777777" w:rsidTr="009C395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9" w:type="dxa"/>
          </w:tcPr>
          <w:p w14:paraId="62E8E79B" w14:textId="77777777" w:rsidR="00AB2723" w:rsidRPr="00D1618D" w:rsidRDefault="00AB2723" w:rsidP="009C3952">
            <w:pPr>
              <w:spacing w:before="100" w:beforeAutospacing="1" w:after="100" w:afterAutospacing="1"/>
              <w:rPr>
                <w:rFonts w:ascii="Arial" w:hAnsi="Arial" w:cs="Arial"/>
                <w:bCs/>
                <w:sz w:val="22"/>
                <w:szCs w:val="22"/>
              </w:rPr>
            </w:pPr>
            <w:r w:rsidRPr="00D1618D">
              <w:rPr>
                <w:rFonts w:ascii="Arial" w:hAnsi="Arial" w:cs="Arial"/>
                <w:bCs/>
                <w:sz w:val="22"/>
                <w:szCs w:val="22"/>
              </w:rPr>
              <w:t>Teléfono:</w:t>
            </w:r>
          </w:p>
        </w:tc>
        <w:tc>
          <w:tcPr>
            <w:tcW w:w="1418" w:type="dxa"/>
            <w:tcBorders>
              <w:right w:val="single" w:sz="4" w:space="0" w:color="8EAADB" w:themeColor="accent1" w:themeTint="99"/>
            </w:tcBorders>
          </w:tcPr>
          <w:p w14:paraId="1C0A0F5F" w14:textId="77777777" w:rsidR="00AB2723" w:rsidRPr="00D1618D" w:rsidRDefault="00AB2723" w:rsidP="009C395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left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8FC7A71" w14:textId="77777777" w:rsidR="00AB2723" w:rsidRPr="00D1618D" w:rsidRDefault="00AB2723" w:rsidP="009C3952">
            <w:pPr>
              <w:spacing w:before="100" w:beforeAutospacing="1" w:after="100" w:afterAutospacing="1"/>
              <w:rPr>
                <w:rFonts w:ascii="Arial" w:hAnsi="Arial" w:cs="Arial"/>
                <w:bCs/>
                <w:sz w:val="22"/>
                <w:szCs w:val="22"/>
              </w:rPr>
            </w:pPr>
            <w:r w:rsidRPr="00D1618D">
              <w:rPr>
                <w:rFonts w:ascii="Arial" w:hAnsi="Arial" w:cs="Arial"/>
                <w:bCs/>
                <w:sz w:val="22"/>
                <w:szCs w:val="22"/>
              </w:rPr>
              <w:t>correo electrónico:</w:t>
            </w:r>
          </w:p>
        </w:tc>
        <w:tc>
          <w:tcPr>
            <w:tcW w:w="2552" w:type="dxa"/>
            <w:tcBorders>
              <w:left w:val="single" w:sz="4" w:space="0" w:color="8EAADB" w:themeColor="accent1" w:themeTint="99"/>
            </w:tcBorders>
          </w:tcPr>
          <w:p w14:paraId="18F20D1B" w14:textId="77777777" w:rsidR="00AB2723" w:rsidRPr="00D1618D" w:rsidRDefault="00AB2723" w:rsidP="009C395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E355F" w:rsidRPr="00D1618D" w14:paraId="3D205A43" w14:textId="77777777" w:rsidTr="001935C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9" w:type="dxa"/>
          </w:tcPr>
          <w:p w14:paraId="4D7C2FD7" w14:textId="1916158E" w:rsidR="000E355F" w:rsidRPr="00D1618D" w:rsidRDefault="000E355F" w:rsidP="009C3952">
            <w:pPr>
              <w:spacing w:before="100" w:beforeAutospacing="1" w:after="100" w:afterAutospacing="1"/>
              <w:rPr>
                <w:rFonts w:ascii="Arial" w:hAnsi="Arial" w:cs="Arial"/>
                <w:bCs/>
                <w:sz w:val="22"/>
                <w:szCs w:val="22"/>
              </w:rPr>
            </w:pPr>
            <w:r w:rsidRPr="00D1618D">
              <w:rPr>
                <w:rFonts w:ascii="Arial" w:hAnsi="Arial" w:cs="Arial"/>
                <w:bCs/>
                <w:sz w:val="22"/>
                <w:szCs w:val="22"/>
              </w:rPr>
              <w:t xml:space="preserve">Coordinador del GOU </w:t>
            </w:r>
          </w:p>
        </w:tc>
        <w:tc>
          <w:tcPr>
            <w:tcW w:w="5812" w:type="dxa"/>
            <w:gridSpan w:val="3"/>
          </w:tcPr>
          <w:p w14:paraId="6A543FCC" w14:textId="77777777" w:rsidR="000E355F" w:rsidRPr="00D1618D" w:rsidRDefault="000E355F" w:rsidP="009C395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E355F" w:rsidRPr="00D1618D" w14:paraId="102610C0" w14:textId="77777777" w:rsidTr="009C395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9" w:type="dxa"/>
          </w:tcPr>
          <w:p w14:paraId="51C76036" w14:textId="791503DA" w:rsidR="000E355F" w:rsidRPr="00D1618D" w:rsidRDefault="000E355F" w:rsidP="000E355F">
            <w:pPr>
              <w:spacing w:before="100" w:beforeAutospacing="1" w:after="100" w:afterAutospacing="1"/>
              <w:rPr>
                <w:rFonts w:ascii="Arial" w:hAnsi="Arial" w:cs="Arial"/>
                <w:bCs/>
                <w:sz w:val="22"/>
                <w:szCs w:val="22"/>
              </w:rPr>
            </w:pPr>
            <w:r w:rsidRPr="00D1618D">
              <w:rPr>
                <w:rFonts w:ascii="Arial" w:hAnsi="Arial" w:cs="Arial"/>
                <w:bCs/>
                <w:sz w:val="22"/>
                <w:szCs w:val="22"/>
              </w:rPr>
              <w:t>Teléfono:</w:t>
            </w:r>
          </w:p>
        </w:tc>
        <w:tc>
          <w:tcPr>
            <w:tcW w:w="1418" w:type="dxa"/>
            <w:tcBorders>
              <w:right w:val="single" w:sz="4" w:space="0" w:color="8EAADB" w:themeColor="accent1" w:themeTint="99"/>
            </w:tcBorders>
          </w:tcPr>
          <w:p w14:paraId="68C2CDB5" w14:textId="77777777" w:rsidR="000E355F" w:rsidRPr="00D1618D" w:rsidRDefault="000E355F" w:rsidP="000E355F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left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45A8DA5" w14:textId="3641A8D9" w:rsidR="000E355F" w:rsidRPr="00D1618D" w:rsidRDefault="000E355F" w:rsidP="000E355F">
            <w:pPr>
              <w:spacing w:before="100" w:beforeAutospacing="1" w:after="100" w:afterAutospacing="1"/>
              <w:rPr>
                <w:rFonts w:ascii="Arial" w:hAnsi="Arial" w:cs="Arial"/>
                <w:bCs/>
                <w:sz w:val="22"/>
                <w:szCs w:val="22"/>
              </w:rPr>
            </w:pPr>
            <w:r w:rsidRPr="00D1618D">
              <w:rPr>
                <w:rFonts w:ascii="Arial" w:hAnsi="Arial" w:cs="Arial"/>
                <w:bCs/>
                <w:sz w:val="22"/>
                <w:szCs w:val="22"/>
              </w:rPr>
              <w:t>correo electrónico:</w:t>
            </w:r>
          </w:p>
        </w:tc>
        <w:tc>
          <w:tcPr>
            <w:tcW w:w="2552" w:type="dxa"/>
            <w:tcBorders>
              <w:left w:val="single" w:sz="4" w:space="0" w:color="8EAADB" w:themeColor="accent1" w:themeTint="99"/>
            </w:tcBorders>
          </w:tcPr>
          <w:p w14:paraId="70F8B434" w14:textId="77777777" w:rsidR="000E355F" w:rsidRPr="00D1618D" w:rsidRDefault="000E355F" w:rsidP="000E355F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C6A848A" w14:textId="3D6B7288" w:rsidR="00AB2723" w:rsidRPr="00D1618D" w:rsidRDefault="00AB2723" w:rsidP="001D6BAE">
      <w:pPr>
        <w:tabs>
          <w:tab w:val="left" w:pos="3652"/>
        </w:tabs>
        <w:jc w:val="both"/>
        <w:rPr>
          <w:rFonts w:ascii="Arial" w:hAnsi="Arial" w:cs="Arial"/>
          <w:sz w:val="22"/>
          <w:szCs w:val="22"/>
        </w:rPr>
      </w:pPr>
    </w:p>
    <w:p w14:paraId="0A02EC0B" w14:textId="77777777" w:rsidR="001D6BAE" w:rsidRPr="00D56859" w:rsidRDefault="001D6BAE" w:rsidP="001D6BAE">
      <w:pPr>
        <w:tabs>
          <w:tab w:val="right" w:leader="underscore" w:pos="9639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4-nfasis5"/>
        <w:tblW w:w="9351" w:type="dxa"/>
        <w:tblLook w:val="0220" w:firstRow="1" w:lastRow="0" w:firstColumn="0" w:lastColumn="0" w:noHBand="1" w:noVBand="0"/>
      </w:tblPr>
      <w:tblGrid>
        <w:gridCol w:w="9351"/>
      </w:tblGrid>
      <w:tr w:rsidR="00A864F9" w:rsidRPr="00D56859" w14:paraId="1FD40294" w14:textId="77777777" w:rsidTr="002048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1" w:type="dxa"/>
          </w:tcPr>
          <w:p w14:paraId="27270ABF" w14:textId="5894D978" w:rsidR="00A864F9" w:rsidRPr="00D56859" w:rsidRDefault="008D1941" w:rsidP="00A864F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D56859">
              <w:rPr>
                <w:rFonts w:ascii="Arial" w:hAnsi="Arial" w:cs="Arial"/>
                <w:sz w:val="22"/>
                <w:szCs w:val="22"/>
              </w:rPr>
              <w:t>Memoria de las</w:t>
            </w:r>
            <w:r w:rsidR="00A864F9" w:rsidRPr="00D56859">
              <w:rPr>
                <w:rFonts w:ascii="Arial" w:hAnsi="Arial" w:cs="Arial"/>
                <w:sz w:val="22"/>
                <w:szCs w:val="22"/>
              </w:rPr>
              <w:t xml:space="preserve"> actividades realizadas</w:t>
            </w:r>
          </w:p>
        </w:tc>
      </w:tr>
      <w:tr w:rsidR="00A864F9" w:rsidRPr="00D1618D" w14:paraId="62FE16A6" w14:textId="77777777" w:rsidTr="0063135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1" w:type="dxa"/>
            <w:vAlign w:val="center"/>
          </w:tcPr>
          <w:p w14:paraId="0E0478C8" w14:textId="38ECDBBA" w:rsidR="00D56859" w:rsidRPr="00B34A4D" w:rsidRDefault="00B34A4D" w:rsidP="00A864F9">
            <w:pPr>
              <w:spacing w:before="100" w:beforeAutospacing="1" w:after="100" w:afterAutospacing="1"/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</w:pPr>
            <w:r w:rsidRPr="00B34A4D"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  <w:t>(inserte las líneas necesarias)</w:t>
            </w:r>
          </w:p>
          <w:p w14:paraId="26261329" w14:textId="1DB9E463" w:rsidR="00D56859" w:rsidRDefault="00D56859" w:rsidP="00A864F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F7B714B" w14:textId="77777777" w:rsidR="00D56859" w:rsidRPr="00D1618D" w:rsidRDefault="00D56859" w:rsidP="00A864F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1FF186F" w14:textId="77777777" w:rsidR="00A864F9" w:rsidRPr="00D1618D" w:rsidRDefault="00A864F9" w:rsidP="00A864F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34BD147" w14:textId="5A40C599" w:rsidR="00D56859" w:rsidRDefault="00D56859" w:rsidP="00A864F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1E96F81" w14:textId="77777777" w:rsidR="00B34A4D" w:rsidRPr="00D1618D" w:rsidRDefault="00B34A4D" w:rsidP="00A864F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6520107" w14:textId="73A154A0" w:rsidR="00A864F9" w:rsidRPr="00D1618D" w:rsidRDefault="00A864F9" w:rsidP="00A864F9">
            <w:pPr>
              <w:tabs>
                <w:tab w:val="left" w:pos="59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864F9" w:rsidRPr="00D1618D" w14:paraId="7B6DB57B" w14:textId="77777777" w:rsidTr="00D56859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shd w:val="clear" w:color="auto" w:fill="5B9BD5"/>
          </w:tcPr>
          <w:p w14:paraId="74C9C3E9" w14:textId="1B5BDB33" w:rsidR="00A864F9" w:rsidRPr="00D56859" w:rsidRDefault="00A864F9" w:rsidP="005A0E0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D56859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Memoria econó</w:t>
            </w:r>
            <w:r w:rsidR="008D1941" w:rsidRPr="00D56859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mica</w:t>
            </w:r>
          </w:p>
        </w:tc>
      </w:tr>
      <w:tr w:rsidR="00A864F9" w:rsidRPr="00D1618D" w14:paraId="63B85A2F" w14:textId="77777777" w:rsidTr="00A864F9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0F3A1262" w14:textId="77777777" w:rsidR="001A7180" w:rsidRPr="001A7180" w:rsidRDefault="001A7180" w:rsidP="001A7180">
            <w:pPr>
              <w:spacing w:before="100" w:beforeAutospacing="1" w:after="100" w:afterAutospacing="1"/>
              <w:rPr>
                <w:rFonts w:ascii="Arial" w:hAnsi="Arial" w:cs="Arial"/>
                <w:b w:val="0"/>
                <w:bCs w:val="0"/>
                <w:color w:val="7F7F7F" w:themeColor="text1" w:themeTint="80"/>
                <w:sz w:val="22"/>
                <w:szCs w:val="22"/>
              </w:rPr>
            </w:pPr>
            <w:r w:rsidRPr="001A7180">
              <w:rPr>
                <w:rFonts w:ascii="Arial" w:hAnsi="Arial" w:cs="Arial"/>
                <w:b w:val="0"/>
                <w:bCs w:val="0"/>
                <w:color w:val="7F7F7F" w:themeColor="text1" w:themeTint="80"/>
                <w:sz w:val="22"/>
                <w:szCs w:val="22"/>
              </w:rPr>
              <w:t>(inserte las líneas necesarias)</w:t>
            </w:r>
          </w:p>
          <w:p w14:paraId="3AD828FE" w14:textId="77777777" w:rsidR="00A864F9" w:rsidRPr="00D1618D" w:rsidRDefault="00A864F9" w:rsidP="005A0E04">
            <w:pPr>
              <w:spacing w:before="100" w:beforeAutospacing="1" w:after="100" w:afterAutospacing="1"/>
              <w:rPr>
                <w:rFonts w:ascii="Arial" w:hAnsi="Arial" w:cs="Arial"/>
                <w:bCs w:val="0"/>
                <w:sz w:val="22"/>
                <w:szCs w:val="22"/>
              </w:rPr>
            </w:pPr>
          </w:p>
          <w:p w14:paraId="11A9751D" w14:textId="77777777" w:rsidR="00A864F9" w:rsidRPr="00D1618D" w:rsidRDefault="00A864F9" w:rsidP="005A0E04">
            <w:pPr>
              <w:spacing w:before="100" w:beforeAutospacing="1" w:after="100" w:afterAutospacing="1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2CFE8F09" w14:textId="77777777" w:rsidR="00A864F9" w:rsidRPr="00D1618D" w:rsidRDefault="00A864F9" w:rsidP="005A0E04">
            <w:pPr>
              <w:spacing w:before="100" w:beforeAutospacing="1" w:after="100" w:afterAutospacing="1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3CC21A45" w14:textId="77777777" w:rsidR="00A864F9" w:rsidRPr="00D1618D" w:rsidRDefault="00A864F9" w:rsidP="005A0E04">
            <w:pPr>
              <w:spacing w:before="100" w:beforeAutospacing="1" w:after="100" w:afterAutospacing="1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7D76A646" w14:textId="5EA83B20" w:rsidR="00A864F9" w:rsidRDefault="00A864F9" w:rsidP="005A0E0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  <w:p w14:paraId="450ECCF2" w14:textId="77777777" w:rsidR="00D56859" w:rsidRPr="00D1618D" w:rsidRDefault="00D56859" w:rsidP="005A0E04">
            <w:pPr>
              <w:spacing w:before="100" w:beforeAutospacing="1" w:after="100" w:afterAutospacing="1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4BD5CA22" w14:textId="77777777" w:rsidR="00A864F9" w:rsidRPr="00D1618D" w:rsidRDefault="00A864F9" w:rsidP="005A0E04">
            <w:pPr>
              <w:tabs>
                <w:tab w:val="left" w:pos="598"/>
              </w:tabs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4EBE2805" w14:textId="77E8C828" w:rsidR="001D6BAE" w:rsidRPr="00D1618D" w:rsidRDefault="001D6BAE" w:rsidP="001D6BAE">
      <w:pPr>
        <w:rPr>
          <w:rFonts w:ascii="Arial" w:hAnsi="Arial" w:cs="Arial"/>
          <w:b/>
          <w:bCs/>
          <w:sz w:val="22"/>
          <w:szCs w:val="22"/>
        </w:rPr>
      </w:pPr>
    </w:p>
    <w:p w14:paraId="6C2999A9" w14:textId="30D9C318" w:rsidR="00D1618D" w:rsidRPr="00D1618D" w:rsidRDefault="00ED5E50" w:rsidP="00D1618D">
      <w:pPr>
        <w:jc w:val="both"/>
        <w:rPr>
          <w:rFonts w:ascii="Arial" w:hAnsi="Arial" w:cs="Arial"/>
          <w:sz w:val="22"/>
          <w:szCs w:val="22"/>
        </w:rPr>
      </w:pPr>
      <w:r w:rsidRPr="00D1618D">
        <w:rPr>
          <w:rFonts w:ascii="Arial" w:hAnsi="Arial" w:cs="Arial"/>
          <w:sz w:val="22"/>
          <w:szCs w:val="22"/>
        </w:rPr>
        <w:lastRenderedPageBreak/>
        <w:t>El presente formulario</w:t>
      </w:r>
      <w:r w:rsidR="001D6BAE" w:rsidRPr="00D1618D">
        <w:rPr>
          <w:rFonts w:ascii="Arial" w:hAnsi="Arial" w:cs="Arial"/>
          <w:sz w:val="22"/>
          <w:szCs w:val="22"/>
        </w:rPr>
        <w:t xml:space="preserve"> deberá enviarse</w:t>
      </w:r>
      <w:r w:rsidR="00D95EE4" w:rsidRPr="00D1618D">
        <w:rPr>
          <w:rFonts w:ascii="Arial" w:hAnsi="Arial" w:cs="Arial"/>
          <w:sz w:val="22"/>
          <w:szCs w:val="22"/>
        </w:rPr>
        <w:t xml:space="preserve"> </w:t>
      </w:r>
      <w:r w:rsidR="001D6BAE" w:rsidRPr="00D1618D">
        <w:rPr>
          <w:rFonts w:ascii="Arial" w:hAnsi="Arial" w:cs="Arial"/>
          <w:b/>
          <w:bCs/>
          <w:sz w:val="22"/>
          <w:szCs w:val="22"/>
        </w:rPr>
        <w:t>a través del gestor de peticiones del PPID</w:t>
      </w:r>
      <w:r w:rsidR="001D6BAE" w:rsidRPr="00D1618D">
        <w:rPr>
          <w:rFonts w:ascii="Arial" w:hAnsi="Arial" w:cs="Arial"/>
          <w:sz w:val="22"/>
          <w:szCs w:val="22"/>
        </w:rPr>
        <w:t xml:space="preserve"> disponible en la dirección: </w:t>
      </w:r>
      <w:hyperlink r:id="rId10" w:history="1">
        <w:r w:rsidR="001D6BAE" w:rsidRPr="00D1618D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https://dj.uma.es/ppidocencia/peticiones/nueva/</w:t>
        </w:r>
      </w:hyperlink>
      <w:r w:rsidR="001D6BAE" w:rsidRPr="00D1618D">
        <w:rPr>
          <w:rFonts w:ascii="Arial" w:hAnsi="Arial" w:cs="Arial"/>
          <w:sz w:val="22"/>
          <w:szCs w:val="22"/>
        </w:rPr>
        <w:t xml:space="preserve"> (acceso identificado DUMA, operativo desde cualquier ordenador con conexión a internet, sin tener que estar dentro de la red de la UMA)</w:t>
      </w:r>
      <w:r w:rsidR="000E318A">
        <w:rPr>
          <w:rFonts w:ascii="Arial" w:hAnsi="Arial" w:cs="Arial"/>
          <w:sz w:val="22"/>
          <w:szCs w:val="22"/>
        </w:rPr>
        <w:t xml:space="preserve"> </w:t>
      </w:r>
      <w:r w:rsidR="00D1618D" w:rsidRPr="00D1618D">
        <w:rPr>
          <w:rFonts w:ascii="Arial" w:hAnsi="Arial" w:cs="Arial"/>
          <w:b/>
          <w:bCs/>
          <w:sz w:val="22"/>
          <w:szCs w:val="22"/>
        </w:rPr>
        <w:t xml:space="preserve">mediante </w:t>
      </w:r>
      <w:r w:rsidR="000E318A">
        <w:rPr>
          <w:rFonts w:ascii="Arial" w:hAnsi="Arial" w:cs="Arial"/>
          <w:b/>
          <w:bCs/>
          <w:sz w:val="22"/>
          <w:szCs w:val="22"/>
        </w:rPr>
        <w:t>una anotación</w:t>
      </w:r>
      <w:r w:rsidR="00D1618D" w:rsidRPr="00D1618D">
        <w:rPr>
          <w:rFonts w:ascii="Arial" w:hAnsi="Arial" w:cs="Arial"/>
          <w:b/>
          <w:bCs/>
          <w:sz w:val="22"/>
          <w:szCs w:val="22"/>
        </w:rPr>
        <w:t xml:space="preserve"> en la petición original</w:t>
      </w:r>
      <w:r w:rsidR="00D1618D" w:rsidRPr="00D1618D">
        <w:rPr>
          <w:rFonts w:ascii="Arial" w:hAnsi="Arial" w:cs="Arial"/>
          <w:sz w:val="22"/>
          <w:szCs w:val="22"/>
        </w:rPr>
        <w:t>, de forma que todo el expediente pueda quedar correctamente almacenado.</w:t>
      </w:r>
    </w:p>
    <w:p w14:paraId="051A5F41" w14:textId="12F8E920" w:rsidR="001D6BAE" w:rsidRPr="00D1618D" w:rsidRDefault="001D6BAE" w:rsidP="001D6BAE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0BD1E791" w14:textId="693CA5D3" w:rsidR="00832284" w:rsidRPr="00D1618D" w:rsidRDefault="00832284" w:rsidP="00832284">
      <w:pPr>
        <w:jc w:val="both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D1618D">
        <w:rPr>
          <w:rFonts w:ascii="Arial" w:hAnsi="Arial" w:cs="Arial"/>
          <w:color w:val="808080" w:themeColor="background1" w:themeShade="80"/>
          <w:sz w:val="22"/>
          <w:szCs w:val="22"/>
        </w:rPr>
        <w:t xml:space="preserve">En cumplimiento de lo dispuesto en la Ley Orgánica 3/2018, de 5 de </w:t>
      </w:r>
      <w:proofErr w:type="gramStart"/>
      <w:r w:rsidRPr="00D1618D">
        <w:rPr>
          <w:rFonts w:ascii="Arial" w:hAnsi="Arial" w:cs="Arial"/>
          <w:color w:val="808080" w:themeColor="background1" w:themeShade="80"/>
          <w:sz w:val="22"/>
          <w:szCs w:val="22"/>
        </w:rPr>
        <w:t>Diciembre</w:t>
      </w:r>
      <w:proofErr w:type="gramEnd"/>
      <w:r w:rsidRPr="00D1618D">
        <w:rPr>
          <w:rFonts w:ascii="Arial" w:hAnsi="Arial" w:cs="Arial"/>
          <w:color w:val="808080" w:themeColor="background1" w:themeShade="80"/>
          <w:sz w:val="22"/>
          <w:szCs w:val="22"/>
        </w:rPr>
        <w:t>, de Protección de Datos Personales y garantía de los derechos digitales, la Universidad de Málaga le informa de que los datos personales obtenidos mediante la cumplimentación de este formulario y demás que se adjunten van a ser incorporados, para su tratamiento, a un fichero automatizado. Así mismo, se le informa que la recogida y tratamiento de dichos datos tienen como finalidad gestionar el proceso de solicitud, concesión y pago de las becas/ayudas concedidas por la Universidad de Málaga con cargo al presupuesto del I PPID. De acuerdo con lo previsto en la citada Ley Orgánica, puede ejercitar los derechos de acceso, rectificación, cancelación y oposición dirigiéndose al Vicerrectorado de Estudios.</w:t>
      </w:r>
    </w:p>
    <w:p w14:paraId="4DB0894B" w14:textId="77777777" w:rsidR="001D6BAE" w:rsidRPr="00D1618D" w:rsidRDefault="001D6BAE" w:rsidP="001D6BAE">
      <w:pPr>
        <w:spacing w:before="100" w:beforeAutospacing="1" w:after="100" w:afterAutospacing="1"/>
        <w:ind w:left="2124" w:firstLine="708"/>
        <w:rPr>
          <w:rFonts w:ascii="Arial" w:hAnsi="Arial" w:cs="Arial"/>
          <w:bCs/>
          <w:sz w:val="22"/>
          <w:szCs w:val="22"/>
        </w:rPr>
      </w:pPr>
    </w:p>
    <w:p w14:paraId="088FD20C" w14:textId="6B108E8D" w:rsidR="001D6BAE" w:rsidRPr="00D1618D" w:rsidRDefault="001D6BAE" w:rsidP="001D6BAE">
      <w:pPr>
        <w:spacing w:before="100" w:beforeAutospacing="1" w:after="100" w:afterAutospacing="1"/>
        <w:ind w:left="2124" w:firstLine="708"/>
        <w:rPr>
          <w:rFonts w:ascii="Arial" w:hAnsi="Arial" w:cs="Arial"/>
          <w:bCs/>
          <w:sz w:val="22"/>
          <w:szCs w:val="22"/>
        </w:rPr>
      </w:pPr>
      <w:r w:rsidRPr="00D1618D">
        <w:rPr>
          <w:rFonts w:ascii="Arial" w:hAnsi="Arial" w:cs="Arial"/>
          <w:bCs/>
          <w:sz w:val="22"/>
          <w:szCs w:val="22"/>
        </w:rPr>
        <w:t xml:space="preserve">En Málaga, </w:t>
      </w:r>
      <w:r w:rsidR="004B03A6">
        <w:rPr>
          <w:rFonts w:ascii="Arial" w:hAnsi="Arial" w:cs="Arial"/>
          <w:bCs/>
          <w:sz w:val="22"/>
          <w:szCs w:val="22"/>
        </w:rPr>
        <w:t xml:space="preserve">a </w:t>
      </w:r>
      <w:r w:rsidR="006F7F78">
        <w:rPr>
          <w:rFonts w:ascii="Arial" w:hAnsi="Arial" w:cs="Arial"/>
          <w:bCs/>
          <w:sz w:val="22"/>
          <w:szCs w:val="22"/>
        </w:rPr>
        <w:t xml:space="preserve">__ de _______ </w:t>
      </w:r>
      <w:proofErr w:type="spellStart"/>
      <w:r w:rsidR="006F7F78">
        <w:rPr>
          <w:rFonts w:ascii="Arial" w:hAnsi="Arial" w:cs="Arial"/>
          <w:bCs/>
          <w:sz w:val="22"/>
          <w:szCs w:val="22"/>
        </w:rPr>
        <w:t>de</w:t>
      </w:r>
      <w:proofErr w:type="spellEnd"/>
      <w:r w:rsidR="006F7F78">
        <w:rPr>
          <w:rFonts w:ascii="Arial" w:hAnsi="Arial" w:cs="Arial"/>
          <w:bCs/>
          <w:sz w:val="22"/>
          <w:szCs w:val="22"/>
        </w:rPr>
        <w:t xml:space="preserve"> 20__</w:t>
      </w:r>
    </w:p>
    <w:p w14:paraId="1079DAFF" w14:textId="77777777" w:rsidR="001D6BAE" w:rsidRPr="00D1618D" w:rsidRDefault="001D6BAE" w:rsidP="001D6BAE">
      <w:pPr>
        <w:rPr>
          <w:rFonts w:ascii="Arial" w:hAnsi="Arial" w:cs="Arial"/>
          <w:sz w:val="22"/>
          <w:szCs w:val="22"/>
        </w:rPr>
      </w:pPr>
    </w:p>
    <w:p w14:paraId="2DD32ACD" w14:textId="77777777" w:rsidR="003664D5" w:rsidRPr="00D1618D" w:rsidRDefault="006F7F78">
      <w:pPr>
        <w:rPr>
          <w:rFonts w:ascii="Arial" w:hAnsi="Arial" w:cs="Arial"/>
          <w:sz w:val="22"/>
          <w:szCs w:val="22"/>
        </w:rPr>
      </w:pPr>
    </w:p>
    <w:sectPr w:rsidR="003664D5" w:rsidRPr="00D1618D" w:rsidSect="002C61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077" w:right="1247" w:bottom="1077" w:left="1247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BDBF8" w14:textId="77777777" w:rsidR="001E48FD" w:rsidRDefault="001E48FD">
      <w:r>
        <w:separator/>
      </w:r>
    </w:p>
  </w:endnote>
  <w:endnote w:type="continuationSeparator" w:id="0">
    <w:p w14:paraId="17523B63" w14:textId="77777777" w:rsidR="001E48FD" w:rsidRDefault="001E48FD">
      <w:r>
        <w:continuationSeparator/>
      </w:r>
    </w:p>
  </w:endnote>
  <w:endnote w:type="continuationNotice" w:id="1">
    <w:p w14:paraId="7105CC63" w14:textId="77777777" w:rsidR="00064A35" w:rsidRDefault="00064A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71896944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B55D984" w14:textId="77777777" w:rsidR="00A95F8F" w:rsidRDefault="002C566A" w:rsidP="00B90765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7867E24" w14:textId="77777777" w:rsidR="00A95F8F" w:rsidRDefault="006F7F7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53A8B" w14:textId="77777777" w:rsidR="00A95F8F" w:rsidRDefault="006F7F78" w:rsidP="00B90765">
    <w:pPr>
      <w:pStyle w:val="Piedepgina"/>
      <w:framePr w:wrap="none" w:vAnchor="text" w:hAnchor="margin" w:xAlign="center" w:y="1"/>
      <w:rPr>
        <w:rStyle w:val="Nmerodepgina"/>
      </w:rPr>
    </w:pPr>
  </w:p>
  <w:p w14:paraId="3923D970" w14:textId="2F18C26C" w:rsidR="00A95F8F" w:rsidRDefault="002C566A" w:rsidP="008B7798">
    <w:pPr>
      <w:pStyle w:val="Piedepgina"/>
      <w:jc w:val="center"/>
    </w:pPr>
    <w:r>
      <w:rPr>
        <w:b/>
        <w:color w:val="2F5496" w:themeColor="accent1" w:themeShade="BF"/>
        <w:sz w:val="20"/>
        <w:szCs w:val="20"/>
        <w:lang w:val="es-ES"/>
      </w:rPr>
      <w:t>Sr. Vicerrecto</w:t>
    </w:r>
    <w:r w:rsidR="00AB7E1E">
      <w:rPr>
        <w:b/>
        <w:color w:val="2F5496" w:themeColor="accent1" w:themeShade="BF"/>
        <w:sz w:val="20"/>
        <w:szCs w:val="20"/>
        <w:lang w:val="es-ES"/>
      </w:rPr>
      <w:t>r</w:t>
    </w:r>
    <w:r>
      <w:rPr>
        <w:b/>
        <w:color w:val="2F5496" w:themeColor="accent1" w:themeShade="BF"/>
        <w:sz w:val="20"/>
        <w:szCs w:val="20"/>
        <w:lang w:val="es-ES"/>
      </w:rPr>
      <w:t xml:space="preserve"> de Estudios de la Universidad de Málaga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EF97C" w14:textId="77777777" w:rsidR="00AB7E1E" w:rsidRDefault="00AB7E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C9E50" w14:textId="77777777" w:rsidR="001E48FD" w:rsidRDefault="001E48FD">
      <w:r>
        <w:separator/>
      </w:r>
    </w:p>
  </w:footnote>
  <w:footnote w:type="continuationSeparator" w:id="0">
    <w:p w14:paraId="60EE1532" w14:textId="77777777" w:rsidR="001E48FD" w:rsidRDefault="001E48FD">
      <w:r>
        <w:continuationSeparator/>
      </w:r>
    </w:p>
  </w:footnote>
  <w:footnote w:type="continuationNotice" w:id="1">
    <w:p w14:paraId="49043DCE" w14:textId="77777777" w:rsidR="00064A35" w:rsidRDefault="00064A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6F63D" w14:textId="77777777" w:rsidR="00AB7E1E" w:rsidRDefault="00AB7E1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3C04F" w14:textId="57F31FF5" w:rsidR="00304B58" w:rsidRDefault="002C566A" w:rsidP="00304B58">
    <w:pPr>
      <w:pStyle w:val="Encabezado"/>
      <w:tabs>
        <w:tab w:val="clear" w:pos="4252"/>
        <w:tab w:val="center" w:pos="3261"/>
      </w:tabs>
      <w:rPr>
        <w:b/>
        <w:color w:val="2F5496" w:themeColor="accent1" w:themeShade="BF"/>
        <w:sz w:val="20"/>
        <w:szCs w:val="20"/>
        <w:lang w:val="es-ES"/>
      </w:rPr>
    </w:pPr>
    <w:r>
      <w:rPr>
        <w:noProof/>
        <w:sz w:val="16"/>
        <w:szCs w:val="16"/>
        <w:lang w:eastAsia="es-ES_tradnl"/>
      </w:rPr>
      <w:drawing>
        <wp:anchor distT="0" distB="0" distL="114300" distR="114300" simplePos="0" relativeHeight="251658240" behindDoc="1" locked="0" layoutInCell="1" allowOverlap="1" wp14:anchorId="41E22135" wp14:editId="1B20C386">
          <wp:simplePos x="0" y="0"/>
          <wp:positionH relativeFrom="column">
            <wp:posOffset>-423</wp:posOffset>
          </wp:positionH>
          <wp:positionV relativeFrom="paragraph">
            <wp:posOffset>9737</wp:posOffset>
          </wp:positionV>
          <wp:extent cx="2352040" cy="636905"/>
          <wp:effectExtent l="0" t="0" r="10160" b="0"/>
          <wp:wrapNone/>
          <wp:docPr id="15" name="Imagen 15" descr="UMA_nu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UMA_nue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04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2F5496" w:themeColor="accent1" w:themeShade="BF"/>
        <w:sz w:val="20"/>
        <w:szCs w:val="20"/>
        <w:lang w:val="es-ES"/>
      </w:rPr>
      <w:t xml:space="preserve">  </w:t>
    </w:r>
  </w:p>
  <w:p w14:paraId="74B573E8" w14:textId="55BE97C9" w:rsidR="00304B58" w:rsidRDefault="002C566A" w:rsidP="00304B58">
    <w:pPr>
      <w:pStyle w:val="Encabezado"/>
      <w:tabs>
        <w:tab w:val="clear" w:pos="4252"/>
        <w:tab w:val="center" w:pos="3261"/>
      </w:tabs>
      <w:jc w:val="right"/>
      <w:rPr>
        <w:b/>
        <w:color w:val="2F5496" w:themeColor="accent1" w:themeShade="BF"/>
        <w:sz w:val="20"/>
        <w:szCs w:val="20"/>
        <w:lang w:val="es-ES"/>
      </w:rPr>
    </w:pPr>
    <w:r w:rsidRPr="00F73EC3">
      <w:rPr>
        <w:b/>
        <w:color w:val="2F5496" w:themeColor="accent1" w:themeShade="BF"/>
        <w:sz w:val="20"/>
        <w:szCs w:val="20"/>
        <w:lang w:val="es-ES"/>
      </w:rPr>
      <w:t xml:space="preserve"> Plan Propio</w:t>
    </w:r>
    <w:r>
      <w:rPr>
        <w:b/>
        <w:color w:val="2F5496" w:themeColor="accent1" w:themeShade="BF"/>
        <w:sz w:val="20"/>
        <w:szCs w:val="20"/>
        <w:lang w:val="es-ES"/>
      </w:rPr>
      <w:t xml:space="preserve"> Integral de Docencia</w:t>
    </w:r>
  </w:p>
  <w:p w14:paraId="702C89FB" w14:textId="69981B27" w:rsidR="00675A4D" w:rsidRPr="00F73EC3" w:rsidRDefault="002C566A" w:rsidP="00304B58">
    <w:pPr>
      <w:pStyle w:val="Encabezado"/>
      <w:tabs>
        <w:tab w:val="clear" w:pos="4252"/>
        <w:tab w:val="center" w:pos="3261"/>
      </w:tabs>
      <w:jc w:val="right"/>
      <w:rPr>
        <w:b/>
        <w:color w:val="2F5496" w:themeColor="accent1" w:themeShade="BF"/>
        <w:sz w:val="20"/>
        <w:szCs w:val="20"/>
        <w:lang w:val="es-ES"/>
      </w:rPr>
    </w:pPr>
    <w:r>
      <w:rPr>
        <w:b/>
        <w:color w:val="2F5496" w:themeColor="accent1" w:themeShade="BF"/>
        <w:sz w:val="20"/>
        <w:szCs w:val="20"/>
        <w:lang w:val="es-ES"/>
      </w:rPr>
      <w:t>Vicerrectorado de Estudios</w:t>
    </w:r>
  </w:p>
  <w:p w14:paraId="77B66861" w14:textId="77777777" w:rsidR="00304B58" w:rsidRDefault="002C566A" w:rsidP="00304B58">
    <w:pPr>
      <w:pStyle w:val="Encabezado"/>
      <w:jc w:val="right"/>
      <w:rPr>
        <w:b/>
        <w:color w:val="2F5496" w:themeColor="accent1" w:themeShade="BF"/>
        <w:sz w:val="20"/>
        <w:szCs w:val="20"/>
        <w:lang w:val="es-ES"/>
      </w:rPr>
    </w:pPr>
    <w:r>
      <w:rPr>
        <w:b/>
        <w:color w:val="2F5496" w:themeColor="accent1" w:themeShade="BF"/>
        <w:sz w:val="20"/>
        <w:szCs w:val="20"/>
        <w:lang w:val="es-ES"/>
      </w:rPr>
      <w:t>______________________________________________</w:t>
    </w:r>
    <w:r w:rsidRPr="00F73EC3">
      <w:rPr>
        <w:b/>
        <w:color w:val="2F5496" w:themeColor="accent1" w:themeShade="BF"/>
        <w:sz w:val="20"/>
        <w:szCs w:val="20"/>
        <w:lang w:val="es-ES"/>
      </w:rPr>
      <w:t>____________</w:t>
    </w:r>
    <w:r>
      <w:rPr>
        <w:b/>
        <w:color w:val="2F5496" w:themeColor="accent1" w:themeShade="BF"/>
        <w:sz w:val="20"/>
        <w:szCs w:val="20"/>
        <w:lang w:val="es-ES"/>
      </w:rPr>
      <w:t>___________________________________</w:t>
    </w:r>
  </w:p>
  <w:p w14:paraId="2BCF375E" w14:textId="77777777" w:rsidR="00A95F8F" w:rsidRPr="00304B58" w:rsidRDefault="006F7F78" w:rsidP="00304B58">
    <w:pPr>
      <w:pStyle w:val="Encabezado"/>
      <w:jc w:val="right"/>
      <w:rPr>
        <w:b/>
        <w:color w:val="2F5496" w:themeColor="accent1" w:themeShade="BF"/>
        <w:sz w:val="20"/>
        <w:szCs w:val="20"/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C1799" w14:textId="77777777" w:rsidR="00AB7E1E" w:rsidRDefault="00AB7E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80E"/>
    <w:multiLevelType w:val="multilevel"/>
    <w:tmpl w:val="2D16E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C0A0D99"/>
    <w:multiLevelType w:val="hybridMultilevel"/>
    <w:tmpl w:val="CFD84EDA"/>
    <w:lvl w:ilvl="0" w:tplc="0D8E6B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BAE"/>
    <w:rsid w:val="00064A35"/>
    <w:rsid w:val="00074F5E"/>
    <w:rsid w:val="00083F9B"/>
    <w:rsid w:val="00096FAA"/>
    <w:rsid w:val="000E318A"/>
    <w:rsid w:val="000E355F"/>
    <w:rsid w:val="000E4CE9"/>
    <w:rsid w:val="00131A77"/>
    <w:rsid w:val="00163B0E"/>
    <w:rsid w:val="00192B3B"/>
    <w:rsid w:val="001A7180"/>
    <w:rsid w:val="001D6BAE"/>
    <w:rsid w:val="001E48FD"/>
    <w:rsid w:val="002C3B21"/>
    <w:rsid w:val="002C566A"/>
    <w:rsid w:val="002F0866"/>
    <w:rsid w:val="003C1875"/>
    <w:rsid w:val="003F54C4"/>
    <w:rsid w:val="0044078F"/>
    <w:rsid w:val="00476031"/>
    <w:rsid w:val="004B03A6"/>
    <w:rsid w:val="004E7B7C"/>
    <w:rsid w:val="00507310"/>
    <w:rsid w:val="00514184"/>
    <w:rsid w:val="0053790C"/>
    <w:rsid w:val="00587EB3"/>
    <w:rsid w:val="005A643C"/>
    <w:rsid w:val="00610B91"/>
    <w:rsid w:val="00632A4D"/>
    <w:rsid w:val="006C4744"/>
    <w:rsid w:val="006D02E6"/>
    <w:rsid w:val="006F7F78"/>
    <w:rsid w:val="0071019E"/>
    <w:rsid w:val="0076180E"/>
    <w:rsid w:val="00832284"/>
    <w:rsid w:val="008D1941"/>
    <w:rsid w:val="008E7AB1"/>
    <w:rsid w:val="00936743"/>
    <w:rsid w:val="009E54B4"/>
    <w:rsid w:val="00A55157"/>
    <w:rsid w:val="00A65385"/>
    <w:rsid w:val="00A864F9"/>
    <w:rsid w:val="00AA3E5E"/>
    <w:rsid w:val="00AB2723"/>
    <w:rsid w:val="00AB7E1E"/>
    <w:rsid w:val="00AC2C97"/>
    <w:rsid w:val="00B34A4D"/>
    <w:rsid w:val="00BB355E"/>
    <w:rsid w:val="00BC194F"/>
    <w:rsid w:val="00BF4F03"/>
    <w:rsid w:val="00C943FA"/>
    <w:rsid w:val="00D1618D"/>
    <w:rsid w:val="00D419AA"/>
    <w:rsid w:val="00D56859"/>
    <w:rsid w:val="00D95EE4"/>
    <w:rsid w:val="00D973B6"/>
    <w:rsid w:val="00DA0C47"/>
    <w:rsid w:val="00DB7DF4"/>
    <w:rsid w:val="00DF347F"/>
    <w:rsid w:val="00E83132"/>
    <w:rsid w:val="00E95539"/>
    <w:rsid w:val="00EB4476"/>
    <w:rsid w:val="00EC7396"/>
    <w:rsid w:val="00ED5E50"/>
    <w:rsid w:val="00EF6736"/>
    <w:rsid w:val="00F07F79"/>
    <w:rsid w:val="00FB0083"/>
    <w:rsid w:val="00FC37F1"/>
    <w:rsid w:val="00FC38B6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8969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6BAE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6BA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D6BAE"/>
  </w:style>
  <w:style w:type="paragraph" w:styleId="Piedepgina">
    <w:name w:val="footer"/>
    <w:basedOn w:val="Normal"/>
    <w:link w:val="PiedepginaCar"/>
    <w:uiPriority w:val="99"/>
    <w:unhideWhenUsed/>
    <w:rsid w:val="001D6BA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D6BAE"/>
  </w:style>
  <w:style w:type="character" w:styleId="Hipervnculo">
    <w:name w:val="Hyperlink"/>
    <w:basedOn w:val="Fuentedeprrafopredeter"/>
    <w:uiPriority w:val="99"/>
    <w:unhideWhenUsed/>
    <w:rsid w:val="001D6BAE"/>
    <w:rPr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1D6BAE"/>
  </w:style>
  <w:style w:type="table" w:styleId="Tablaconcuadrcula4-nfasis5">
    <w:name w:val="Grid Table 4 Accent 5"/>
    <w:basedOn w:val="Tablanormal"/>
    <w:uiPriority w:val="49"/>
    <w:rsid w:val="001D6BAE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xtonotapie">
    <w:name w:val="footnote text"/>
    <w:basedOn w:val="Normal"/>
    <w:link w:val="TextonotapieCar"/>
    <w:uiPriority w:val="99"/>
    <w:unhideWhenUsed/>
    <w:rsid w:val="00FC38B6"/>
  </w:style>
  <w:style w:type="character" w:customStyle="1" w:styleId="TextonotapieCar">
    <w:name w:val="Texto nota pie Car"/>
    <w:basedOn w:val="Fuentedeprrafopredeter"/>
    <w:link w:val="Textonotapie"/>
    <w:uiPriority w:val="99"/>
    <w:rsid w:val="00FC38B6"/>
    <w:rPr>
      <w:rFonts w:ascii="Times New Roman" w:eastAsia="Times New Roman" w:hAnsi="Times New Roman" w:cs="Times New Roman"/>
      <w:lang w:val="es-ES" w:eastAsia="es-ES"/>
    </w:rPr>
  </w:style>
  <w:style w:type="character" w:styleId="Refdenotaalpie">
    <w:name w:val="footnote reference"/>
    <w:basedOn w:val="Fuentedeprrafopredeter"/>
    <w:uiPriority w:val="99"/>
    <w:unhideWhenUsed/>
    <w:rsid w:val="00FC38B6"/>
    <w:rPr>
      <w:vertAlign w:val="superscript"/>
    </w:rPr>
  </w:style>
  <w:style w:type="paragraph" w:styleId="Prrafodelista">
    <w:name w:val="List Paragraph"/>
    <w:basedOn w:val="Normal"/>
    <w:uiPriority w:val="34"/>
    <w:qFormat/>
    <w:rsid w:val="00FC38B6"/>
    <w:pPr>
      <w:ind w:left="720"/>
      <w:contextualSpacing/>
    </w:pPr>
    <w:rPr>
      <w:rFonts w:asciiTheme="minorHAnsi" w:eastAsiaTheme="minorHAnsi" w:hAnsiTheme="minorHAnsi" w:cstheme="minorBidi"/>
      <w:lang w:val="es-ES_tradn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7310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7310"/>
    <w:rPr>
      <w:rFonts w:ascii="Times New Roman" w:eastAsia="Times New Roman" w:hAnsi="Times New Roman" w:cs="Times New Roman"/>
      <w:sz w:val="18"/>
      <w:szCs w:val="18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87E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7EB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7EB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7E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7EB3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dj.uma.es/ppidocencia/peticiones/nuev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CAC2D6AF8A7F1418CED3B61BCD2104F" ma:contentTypeVersion="2" ma:contentTypeDescription="Crear nuevo documento." ma:contentTypeScope="" ma:versionID="efd4f15e68b8a567a0313ffa777165e0">
  <xsd:schema xmlns:xsd="http://www.w3.org/2001/XMLSchema" xmlns:xs="http://www.w3.org/2001/XMLSchema" xmlns:p="http://schemas.microsoft.com/office/2006/metadata/properties" xmlns:ns2="7c1ec397-2dcc-4145-b513-226d2cc8ebd4" targetNamespace="http://schemas.microsoft.com/office/2006/metadata/properties" ma:root="true" ma:fieldsID="72cc4582ba8d5bbea24c5004909d050f" ns2:_="">
    <xsd:import namespace="7c1ec397-2dcc-4145-b513-226d2cc8e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ec397-2dcc-4145-b513-226d2cc8eb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83F1FA-64C1-4E90-888C-980CEDE8F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1ec397-2dcc-4145-b513-226d2cc8e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B411B3-16EA-4102-985C-E6AA6D7049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172618-ADD8-4189-A2F2-D34ADBBF8F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252</Words>
  <Characters>1400</Characters>
  <Application>Microsoft Office Word</Application>
  <DocSecurity>0</DocSecurity>
  <Lines>27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 Olmedo Peralta</dc:creator>
  <cp:keywords/>
  <dc:description/>
  <cp:lastModifiedBy>Eva Millán</cp:lastModifiedBy>
  <cp:revision>16</cp:revision>
  <dcterms:created xsi:type="dcterms:W3CDTF">2021-09-29T12:07:00Z</dcterms:created>
  <dcterms:modified xsi:type="dcterms:W3CDTF">2021-11-15T11:14:00Z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0x010100DCAC2D6AF8A7F1418CED3B61BCD2104F</vt:lpwstr>
  </property>
</Properties>
</file>